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10CC" w14:textId="191F2BFC" w:rsidR="004808AE" w:rsidRPr="00D37751" w:rsidRDefault="004808AE" w:rsidP="00D3775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056A872" w14:textId="03817E94" w:rsidR="00D00115" w:rsidRPr="00D15AEE" w:rsidRDefault="004808AE" w:rsidP="004808AE">
      <w:pPr>
        <w:pStyle w:val="Ttulo"/>
        <w:spacing w:after="0"/>
        <w:jc w:val="center"/>
        <w:rPr>
          <w:rFonts w:ascii="Arial" w:hAnsi="Arial" w:cs="Arial"/>
          <w:b/>
          <w:color w:val="auto"/>
          <w:sz w:val="24"/>
          <w:szCs w:val="24"/>
          <w:u w:val="single"/>
          <w:lang w:val="es-CL"/>
        </w:rPr>
      </w:pPr>
      <w:r w:rsidRPr="00D15AEE">
        <w:rPr>
          <w:rFonts w:ascii="Arial" w:hAnsi="Arial" w:cs="Arial"/>
          <w:b/>
          <w:color w:val="auto"/>
          <w:sz w:val="24"/>
          <w:szCs w:val="24"/>
          <w:u w:val="single"/>
          <w:lang w:val="es-CL"/>
        </w:rPr>
        <w:t>ANEXO 1</w:t>
      </w:r>
    </w:p>
    <w:p w14:paraId="407EF5A4" w14:textId="77777777" w:rsidR="001B1DDB" w:rsidRPr="00CD2249" w:rsidRDefault="001B1DDB" w:rsidP="004808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5410DA" w14:textId="04910615" w:rsidR="000F533E" w:rsidRPr="00CD2249" w:rsidRDefault="000F533E" w:rsidP="00B76D82">
      <w:pPr>
        <w:pStyle w:val="Ttulo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  <w:lang w:val="es-CL"/>
        </w:rPr>
      </w:pPr>
      <w:r w:rsidRPr="00CD2249">
        <w:rPr>
          <w:rFonts w:ascii="Arial" w:hAnsi="Arial" w:cs="Arial"/>
          <w:b/>
          <w:bCs/>
          <w:color w:val="auto"/>
          <w:sz w:val="24"/>
          <w:szCs w:val="24"/>
          <w:lang w:val="es-CL"/>
        </w:rPr>
        <w:t>FORMUL</w:t>
      </w:r>
      <w:r w:rsidR="001B1DDB" w:rsidRPr="00CD2249">
        <w:rPr>
          <w:rFonts w:ascii="Arial" w:hAnsi="Arial" w:cs="Arial"/>
          <w:b/>
          <w:bCs/>
          <w:color w:val="auto"/>
          <w:sz w:val="24"/>
          <w:szCs w:val="24"/>
          <w:lang w:val="es-CL"/>
        </w:rPr>
        <w:t>ARIO DE POSTULACIÓN FONDEVE 2025</w:t>
      </w:r>
    </w:p>
    <w:p w14:paraId="374DF5C5" w14:textId="77777777" w:rsidR="00CD2249" w:rsidRPr="004808AE" w:rsidRDefault="00CD2249" w:rsidP="00B76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96C4F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6CD04B" w14:textId="77777777" w:rsidR="000F533E" w:rsidRPr="004808AE" w:rsidRDefault="000F533E" w:rsidP="004808AE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  <w:lang w:val="es-CL"/>
        </w:rPr>
      </w:pPr>
      <w:r w:rsidRPr="004808AE">
        <w:rPr>
          <w:rFonts w:ascii="Arial" w:hAnsi="Arial" w:cs="Arial"/>
          <w:b w:val="0"/>
          <w:bCs w:val="0"/>
          <w:color w:val="auto"/>
          <w:sz w:val="24"/>
          <w:szCs w:val="24"/>
          <w:lang w:val="es-CL"/>
        </w:rPr>
        <w:t>I.</w:t>
      </w:r>
      <w:r w:rsidRPr="004808AE">
        <w:rPr>
          <w:rFonts w:ascii="Arial" w:hAnsi="Arial" w:cs="Arial"/>
          <w:color w:val="auto"/>
          <w:sz w:val="24"/>
          <w:szCs w:val="24"/>
          <w:lang w:val="es-CL"/>
        </w:rPr>
        <w:t xml:space="preserve"> DATOS DE IDENTIFICACIÓN DE LA ORGANIZACIÓN</w:t>
      </w:r>
    </w:p>
    <w:p w14:paraId="517F8C8F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4"/>
        <w:gridCol w:w="4334"/>
      </w:tblGrid>
      <w:tr w:rsidR="000F533E" w:rsidRPr="004808AE" w14:paraId="57CFC740" w14:textId="77777777" w:rsidTr="00F82683">
        <w:trPr>
          <w:trHeight w:val="634"/>
        </w:trPr>
        <w:tc>
          <w:tcPr>
            <w:tcW w:w="4334" w:type="dxa"/>
            <w:shd w:val="clear" w:color="auto" w:fill="99CCFF"/>
          </w:tcPr>
          <w:p w14:paraId="25403673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Nombre de la Organización</w:t>
            </w:r>
          </w:p>
        </w:tc>
        <w:tc>
          <w:tcPr>
            <w:tcW w:w="4334" w:type="dxa"/>
          </w:tcPr>
          <w:p w14:paraId="2B758DD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7CC882B6" w14:textId="77777777" w:rsidTr="00F82683">
        <w:trPr>
          <w:trHeight w:val="558"/>
        </w:trPr>
        <w:tc>
          <w:tcPr>
            <w:tcW w:w="4334" w:type="dxa"/>
            <w:shd w:val="clear" w:color="auto" w:fill="99CCFF"/>
          </w:tcPr>
          <w:p w14:paraId="591BC10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Tipo de Organización</w:t>
            </w:r>
          </w:p>
        </w:tc>
        <w:tc>
          <w:tcPr>
            <w:tcW w:w="4334" w:type="dxa"/>
          </w:tcPr>
          <w:p w14:paraId="18C9477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132EF9DE" w14:textId="77777777" w:rsidTr="00F82683">
        <w:trPr>
          <w:trHeight w:val="551"/>
        </w:trPr>
        <w:tc>
          <w:tcPr>
            <w:tcW w:w="4334" w:type="dxa"/>
            <w:shd w:val="clear" w:color="auto" w:fill="99CCFF"/>
          </w:tcPr>
          <w:p w14:paraId="334B8D6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Rut de la Organización</w:t>
            </w:r>
          </w:p>
        </w:tc>
        <w:tc>
          <w:tcPr>
            <w:tcW w:w="4334" w:type="dxa"/>
          </w:tcPr>
          <w:p w14:paraId="747DA4FA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3DF03811" w14:textId="77777777" w:rsidTr="00F82683">
        <w:trPr>
          <w:trHeight w:val="573"/>
        </w:trPr>
        <w:tc>
          <w:tcPr>
            <w:tcW w:w="4334" w:type="dxa"/>
            <w:shd w:val="clear" w:color="auto" w:fill="99CCFF"/>
          </w:tcPr>
          <w:p w14:paraId="0C34749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Domicilio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Legal</w:t>
            </w:r>
          </w:p>
        </w:tc>
        <w:tc>
          <w:tcPr>
            <w:tcW w:w="4334" w:type="dxa"/>
          </w:tcPr>
          <w:p w14:paraId="536AA95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3DBA9E46" w14:textId="77777777" w:rsidTr="00F82683">
        <w:trPr>
          <w:trHeight w:val="553"/>
        </w:trPr>
        <w:tc>
          <w:tcPr>
            <w:tcW w:w="4334" w:type="dxa"/>
            <w:shd w:val="clear" w:color="auto" w:fill="99CCFF"/>
          </w:tcPr>
          <w:p w14:paraId="43A3B18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4334" w:type="dxa"/>
          </w:tcPr>
          <w:p w14:paraId="79DD66B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080CFD1E" w14:textId="77777777" w:rsidTr="00F82683">
        <w:trPr>
          <w:trHeight w:val="547"/>
        </w:trPr>
        <w:tc>
          <w:tcPr>
            <w:tcW w:w="4334" w:type="dxa"/>
            <w:shd w:val="clear" w:color="auto" w:fill="99CCFF"/>
          </w:tcPr>
          <w:p w14:paraId="3B56BFF7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Teléfono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Contacto</w:t>
            </w:r>
            <w:proofErr w:type="spellEnd"/>
          </w:p>
        </w:tc>
        <w:tc>
          <w:tcPr>
            <w:tcW w:w="4334" w:type="dxa"/>
          </w:tcPr>
          <w:p w14:paraId="0A0F4D16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57EF4297" w14:textId="77777777" w:rsidTr="00F82683">
        <w:trPr>
          <w:trHeight w:val="555"/>
        </w:trPr>
        <w:tc>
          <w:tcPr>
            <w:tcW w:w="4334" w:type="dxa"/>
            <w:shd w:val="clear" w:color="auto" w:fill="99CCFF"/>
          </w:tcPr>
          <w:p w14:paraId="75571D3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4808AE">
              <w:rPr>
                <w:rFonts w:ascii="Arial" w:hAnsi="Arial" w:cs="Arial"/>
                <w:sz w:val="24"/>
                <w:szCs w:val="24"/>
                <w:lang w:val="es-CL"/>
              </w:rPr>
              <w:t>Nombre del/la Representante Legal</w:t>
            </w:r>
          </w:p>
        </w:tc>
        <w:tc>
          <w:tcPr>
            <w:tcW w:w="4334" w:type="dxa"/>
          </w:tcPr>
          <w:p w14:paraId="2A09E051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0F533E" w:rsidRPr="004808AE" w14:paraId="07A3A5BF" w14:textId="77777777" w:rsidTr="00F82683">
        <w:trPr>
          <w:trHeight w:val="555"/>
        </w:trPr>
        <w:tc>
          <w:tcPr>
            <w:tcW w:w="4334" w:type="dxa"/>
            <w:shd w:val="clear" w:color="auto" w:fill="99CCFF"/>
          </w:tcPr>
          <w:p w14:paraId="10DA796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4808AE">
              <w:rPr>
                <w:rFonts w:ascii="Arial" w:hAnsi="Arial" w:cs="Arial"/>
                <w:sz w:val="24"/>
                <w:szCs w:val="24"/>
                <w:lang w:val="es-CL"/>
              </w:rPr>
              <w:t xml:space="preserve">Rut del/la Representante Legal </w:t>
            </w:r>
          </w:p>
        </w:tc>
        <w:tc>
          <w:tcPr>
            <w:tcW w:w="4334" w:type="dxa"/>
          </w:tcPr>
          <w:p w14:paraId="2870BA31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0F533E" w:rsidRPr="004808AE" w14:paraId="39732CE6" w14:textId="77777777" w:rsidTr="00F82683">
        <w:trPr>
          <w:trHeight w:val="584"/>
        </w:trPr>
        <w:tc>
          <w:tcPr>
            <w:tcW w:w="4334" w:type="dxa"/>
            <w:shd w:val="clear" w:color="auto" w:fill="99CCFF"/>
          </w:tcPr>
          <w:p w14:paraId="2C1A4FDA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4808AE">
              <w:rPr>
                <w:rFonts w:ascii="Arial" w:hAnsi="Arial" w:cs="Arial"/>
                <w:sz w:val="24"/>
                <w:szCs w:val="24"/>
                <w:lang w:val="es-CL"/>
              </w:rPr>
              <w:t xml:space="preserve">Nombre del/la Coordinador/a del Proyecto (debe ser parte de la organización) </w:t>
            </w:r>
          </w:p>
        </w:tc>
        <w:tc>
          <w:tcPr>
            <w:tcW w:w="4334" w:type="dxa"/>
          </w:tcPr>
          <w:p w14:paraId="08763245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0F533E" w:rsidRPr="004808AE" w14:paraId="78A2E5A1" w14:textId="77777777" w:rsidTr="00F82683">
        <w:trPr>
          <w:trHeight w:val="543"/>
        </w:trPr>
        <w:tc>
          <w:tcPr>
            <w:tcW w:w="4334" w:type="dxa"/>
            <w:shd w:val="clear" w:color="auto" w:fill="99CCFF"/>
          </w:tcPr>
          <w:p w14:paraId="128E575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4808AE">
              <w:rPr>
                <w:rFonts w:ascii="Arial" w:hAnsi="Arial" w:cs="Arial"/>
                <w:sz w:val="24"/>
                <w:szCs w:val="24"/>
                <w:lang w:val="es-CL"/>
              </w:rPr>
              <w:t>RUT del/la Coordinador/a</w:t>
            </w:r>
          </w:p>
        </w:tc>
        <w:tc>
          <w:tcPr>
            <w:tcW w:w="4334" w:type="dxa"/>
          </w:tcPr>
          <w:p w14:paraId="79BA3C2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0F533E" w:rsidRPr="004808AE" w14:paraId="45463DB8" w14:textId="77777777" w:rsidTr="00F82683">
        <w:trPr>
          <w:trHeight w:val="551"/>
        </w:trPr>
        <w:tc>
          <w:tcPr>
            <w:tcW w:w="4334" w:type="dxa"/>
            <w:shd w:val="clear" w:color="auto" w:fill="99CCFF"/>
          </w:tcPr>
          <w:p w14:paraId="1C5051B1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Vinculación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con la Organización</w:t>
            </w:r>
          </w:p>
        </w:tc>
        <w:tc>
          <w:tcPr>
            <w:tcW w:w="4334" w:type="dxa"/>
          </w:tcPr>
          <w:p w14:paraId="505AC50C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0DA4693E" w14:textId="77777777" w:rsidTr="00F82683">
        <w:trPr>
          <w:trHeight w:val="559"/>
        </w:trPr>
        <w:tc>
          <w:tcPr>
            <w:tcW w:w="4334" w:type="dxa"/>
            <w:shd w:val="clear" w:color="auto" w:fill="99CCFF"/>
          </w:tcPr>
          <w:p w14:paraId="32BA85F3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4808AE">
              <w:rPr>
                <w:rFonts w:ascii="Arial" w:hAnsi="Arial" w:cs="Arial"/>
                <w:sz w:val="24"/>
                <w:szCs w:val="24"/>
                <w:lang w:val="es-CL"/>
              </w:rPr>
              <w:t>Cuenta Bancaria (Tipo y Nº)</w:t>
            </w:r>
          </w:p>
        </w:tc>
        <w:tc>
          <w:tcPr>
            <w:tcW w:w="4334" w:type="dxa"/>
          </w:tcPr>
          <w:p w14:paraId="38B1876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0F533E" w:rsidRPr="004808AE" w14:paraId="221429BE" w14:textId="77777777" w:rsidTr="00F82683">
        <w:trPr>
          <w:trHeight w:val="553"/>
        </w:trPr>
        <w:tc>
          <w:tcPr>
            <w:tcW w:w="4334" w:type="dxa"/>
            <w:shd w:val="clear" w:color="auto" w:fill="99CCFF"/>
          </w:tcPr>
          <w:p w14:paraId="7766156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Banco</w:t>
            </w:r>
          </w:p>
        </w:tc>
        <w:tc>
          <w:tcPr>
            <w:tcW w:w="4334" w:type="dxa"/>
          </w:tcPr>
          <w:p w14:paraId="22514015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9215C4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5A05CD" w14:textId="77777777" w:rsidR="000F533E" w:rsidRPr="004808AE" w:rsidRDefault="000F533E" w:rsidP="004808AE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 xml:space="preserve">Descripción de la Organización </w:t>
      </w:r>
    </w:p>
    <w:p w14:paraId="059D5E38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808AE">
        <w:rPr>
          <w:rFonts w:ascii="Arial" w:hAnsi="Arial" w:cs="Arial"/>
          <w:i/>
          <w:iCs/>
          <w:sz w:val="24"/>
          <w:szCs w:val="24"/>
        </w:rPr>
        <w:t>Describa a la organización, la comunidad que abarca, la participación, objetivos de trabajos y avances durante los últimos años o anteriores postulaciones.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F533E" w:rsidRPr="004808AE" w14:paraId="2E1AFF19" w14:textId="77777777" w:rsidTr="00CD2249">
        <w:trPr>
          <w:trHeight w:val="4520"/>
        </w:trPr>
        <w:tc>
          <w:tcPr>
            <w:tcW w:w="8780" w:type="dxa"/>
          </w:tcPr>
          <w:p w14:paraId="01344E8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EB5761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2815E61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80E6962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BEDACA5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804F9D4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1F1033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61566F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14:paraId="677CB43E" w14:textId="77777777" w:rsidR="00CD2249" w:rsidRDefault="00CD2249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B4ED1" w14:textId="77777777" w:rsidR="00CD2249" w:rsidRPr="004808AE" w:rsidRDefault="00CD2249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928F69" w14:textId="77777777" w:rsidR="000F533E" w:rsidRPr="004808AE" w:rsidRDefault="000F533E" w:rsidP="004808AE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  <w:lang w:val="es-CL"/>
        </w:rPr>
      </w:pPr>
      <w:r w:rsidRPr="004808AE">
        <w:rPr>
          <w:rFonts w:ascii="Arial" w:hAnsi="Arial" w:cs="Arial"/>
          <w:color w:val="auto"/>
          <w:sz w:val="24"/>
          <w:szCs w:val="24"/>
          <w:lang w:val="es-CL"/>
        </w:rPr>
        <w:t>II. DIAGNÓSTICO Y DESCRIPCIÓN DEL PROYECTO</w:t>
      </w:r>
    </w:p>
    <w:p w14:paraId="3894968C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045D0" w14:textId="77777777" w:rsidR="000F533E" w:rsidRPr="004808AE" w:rsidRDefault="000F533E" w:rsidP="004808AE">
      <w:pPr>
        <w:pStyle w:val="Prrafodelista"/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>Diagnóstico / Problemática que se busca abordar:</w:t>
      </w:r>
    </w:p>
    <w:p w14:paraId="036304F2" w14:textId="77777777" w:rsidR="000F533E" w:rsidRDefault="000F533E" w:rsidP="004808A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808AE">
        <w:rPr>
          <w:rFonts w:ascii="Arial" w:hAnsi="Arial" w:cs="Arial"/>
          <w:i/>
          <w:iCs/>
          <w:sz w:val="24"/>
          <w:szCs w:val="24"/>
        </w:rPr>
        <w:t xml:space="preserve">Debe identificar las problemáticas que presenta su organización y/o comunidad y que requiere de una solución. Esta información debe ser fundamentada con antecedentes cuantitativos (N° de personas, casa, hogares, etc.) levantados por la organización y que determinen las características propias de la comunidad a abordar, y cualitativos (situaciones observables). </w:t>
      </w:r>
    </w:p>
    <w:p w14:paraId="71E28F60" w14:textId="77777777" w:rsidR="00B76D82" w:rsidRPr="004808AE" w:rsidRDefault="00B76D82" w:rsidP="004808A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F533E" w:rsidRPr="004808AE" w14:paraId="5CAF8A5C" w14:textId="77777777" w:rsidTr="00F82683">
        <w:tc>
          <w:tcPr>
            <w:tcW w:w="8780" w:type="dxa"/>
          </w:tcPr>
          <w:p w14:paraId="08C17D3A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1EDCE3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B0D245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23904D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07A882A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7C67C9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4A76634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508CA8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D4F987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19979E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7E771B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502FDB4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ECBDC6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DD21DA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0C7594A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AB967BE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5CDA13E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14:paraId="555BC629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DEB76" w14:textId="77777777" w:rsidR="000F533E" w:rsidRPr="004808AE" w:rsidRDefault="000F533E" w:rsidP="004808AE">
      <w:pPr>
        <w:pStyle w:val="Prrafodelista"/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 xml:space="preserve"> Objetivo General del Proyecto:</w:t>
      </w:r>
    </w:p>
    <w:p w14:paraId="42CEDC2B" w14:textId="77777777" w:rsidR="000F533E" w:rsidRDefault="000F533E" w:rsidP="004808A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808AE">
        <w:rPr>
          <w:rFonts w:ascii="Arial" w:hAnsi="Arial" w:cs="Arial"/>
          <w:i/>
          <w:iCs/>
          <w:sz w:val="24"/>
          <w:szCs w:val="24"/>
        </w:rPr>
        <w:t>Se refiere a la definición de una estrategia que tiene como propósito abordar la problemática detectada, ¿Cuál es el propósito central del proyecto?</w:t>
      </w:r>
    </w:p>
    <w:p w14:paraId="60C5F611" w14:textId="77777777" w:rsidR="00B76D82" w:rsidRPr="004808AE" w:rsidRDefault="00B76D82" w:rsidP="004808A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F533E" w:rsidRPr="004808AE" w14:paraId="0B059822" w14:textId="77777777" w:rsidTr="000F533E">
        <w:trPr>
          <w:trHeight w:val="3133"/>
        </w:trPr>
        <w:tc>
          <w:tcPr>
            <w:tcW w:w="8780" w:type="dxa"/>
          </w:tcPr>
          <w:p w14:paraId="14E13058" w14:textId="77777777" w:rsidR="000F533E" w:rsidRPr="004808AE" w:rsidRDefault="000F533E" w:rsidP="004808AE">
            <w:pPr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</w:pPr>
          </w:p>
          <w:p w14:paraId="1E0867D4" w14:textId="77777777" w:rsidR="000F533E" w:rsidRPr="004808AE" w:rsidRDefault="000F533E" w:rsidP="004808AE">
            <w:pPr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</w:pPr>
          </w:p>
          <w:p w14:paraId="4383EAE9" w14:textId="77777777" w:rsidR="000F533E" w:rsidRPr="004808AE" w:rsidRDefault="000F533E" w:rsidP="004808AE">
            <w:pPr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</w:pPr>
          </w:p>
          <w:p w14:paraId="36D7BDA5" w14:textId="77777777" w:rsidR="000F533E" w:rsidRPr="004808AE" w:rsidRDefault="000F533E" w:rsidP="004808AE">
            <w:pPr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</w:pPr>
          </w:p>
          <w:p w14:paraId="0D9323FC" w14:textId="77777777" w:rsidR="000F533E" w:rsidRPr="004808AE" w:rsidRDefault="000F533E" w:rsidP="004808AE">
            <w:pPr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</w:pPr>
          </w:p>
          <w:p w14:paraId="60D82122" w14:textId="77777777" w:rsidR="000F533E" w:rsidRPr="004808AE" w:rsidRDefault="000F533E" w:rsidP="004808AE">
            <w:pPr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</w:pPr>
          </w:p>
          <w:p w14:paraId="5E7C0418" w14:textId="77777777" w:rsidR="000F533E" w:rsidRPr="004808AE" w:rsidRDefault="000F533E" w:rsidP="004808AE">
            <w:pPr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</w:pPr>
          </w:p>
          <w:p w14:paraId="56B5F864" w14:textId="77777777" w:rsidR="000F533E" w:rsidRPr="004808AE" w:rsidRDefault="000F533E" w:rsidP="004808AE">
            <w:pPr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</w:pPr>
          </w:p>
          <w:p w14:paraId="1E06EED8" w14:textId="77777777" w:rsidR="000F533E" w:rsidRPr="004808AE" w:rsidRDefault="000F533E" w:rsidP="004808AE">
            <w:pPr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</w:pPr>
          </w:p>
        </w:tc>
      </w:tr>
    </w:tbl>
    <w:p w14:paraId="70AA04A6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B306F10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5814C44" w14:textId="77777777" w:rsidR="000F533E" w:rsidRPr="004808AE" w:rsidRDefault="000F533E" w:rsidP="004808AE">
      <w:pPr>
        <w:pStyle w:val="Prrafodelista"/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>Objetivos Específicos:</w:t>
      </w:r>
    </w:p>
    <w:p w14:paraId="0C579F34" w14:textId="77777777" w:rsidR="000F533E" w:rsidRDefault="000F533E" w:rsidP="004808A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808AE">
        <w:rPr>
          <w:rFonts w:ascii="Arial" w:hAnsi="Arial" w:cs="Arial"/>
          <w:i/>
          <w:iCs/>
          <w:sz w:val="24"/>
          <w:szCs w:val="24"/>
        </w:rPr>
        <w:t>Relatar las acciones que son necesarias desarrollar para cumplir con el objetivo general antes mencionado. ¿Qué actividades se realizarán para cumplir con el objetivo general? ¿Cómo se llevara a cabo?</w:t>
      </w:r>
    </w:p>
    <w:p w14:paraId="685956A5" w14:textId="77777777" w:rsidR="00B76D82" w:rsidRPr="004808AE" w:rsidRDefault="00B76D82" w:rsidP="004808A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F533E" w:rsidRPr="004808AE" w14:paraId="08274F45" w14:textId="77777777" w:rsidTr="00CD2249">
        <w:trPr>
          <w:trHeight w:val="2206"/>
        </w:trPr>
        <w:tc>
          <w:tcPr>
            <w:tcW w:w="8780" w:type="dxa"/>
          </w:tcPr>
          <w:p w14:paraId="188340D8" w14:textId="77777777" w:rsidR="000F533E" w:rsidRPr="004808AE" w:rsidRDefault="000F533E" w:rsidP="004808A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E5B65B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A6072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2C12C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95A9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58077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1B631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D71A0" w14:textId="77777777" w:rsidR="00A0149A" w:rsidRPr="004808AE" w:rsidRDefault="00A0149A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7A1730" w14:textId="77777777" w:rsidR="000F533E" w:rsidRPr="004808AE" w:rsidRDefault="000F533E" w:rsidP="004808AE">
      <w:pPr>
        <w:pStyle w:val="Prrafodelista"/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>Justificación del Proyecto:</w:t>
      </w:r>
    </w:p>
    <w:p w14:paraId="78D858C9" w14:textId="77777777" w:rsidR="000F533E" w:rsidRDefault="000F533E" w:rsidP="004808A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808AE">
        <w:rPr>
          <w:rFonts w:ascii="Arial" w:hAnsi="Arial" w:cs="Arial"/>
          <w:i/>
          <w:iCs/>
          <w:sz w:val="24"/>
          <w:szCs w:val="24"/>
        </w:rPr>
        <w:t>Debe justificar su proyecto, el cual debe abordar la problemática identificada por la comunidad, alineándose con los objetivos del FONDEVE al fomentar la integración social, la prevención y el fortalecimiento y desarrollo comunitario sostenible.</w:t>
      </w:r>
    </w:p>
    <w:p w14:paraId="1A5F3F26" w14:textId="77777777" w:rsidR="00B76D82" w:rsidRPr="004808AE" w:rsidRDefault="00B76D82" w:rsidP="004808A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F533E" w:rsidRPr="004808AE" w14:paraId="13112820" w14:textId="77777777" w:rsidTr="00F82683">
        <w:tc>
          <w:tcPr>
            <w:tcW w:w="8780" w:type="dxa"/>
          </w:tcPr>
          <w:p w14:paraId="1ED31AB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3B5D174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1310E3C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1FBC507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2C25DF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59C481E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78769E2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0F5EBC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563019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241D972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33FE811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5B6C58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FC53884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C1603AE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398216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E4705C6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5B5592A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92A911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10D5B34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8709BA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14:paraId="143CFE69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F8D11F" w14:textId="77777777" w:rsidR="000F533E" w:rsidRPr="004808AE" w:rsidRDefault="000F533E" w:rsidP="004808AE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4808AE">
        <w:rPr>
          <w:rFonts w:ascii="Arial" w:hAnsi="Arial" w:cs="Arial"/>
          <w:color w:val="auto"/>
          <w:sz w:val="24"/>
          <w:szCs w:val="24"/>
        </w:rPr>
        <w:t>III. ANTECEDENTES DEL PROYECTO</w:t>
      </w:r>
    </w:p>
    <w:p w14:paraId="1E7B56F9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C45796" w14:textId="77777777" w:rsidR="000F533E" w:rsidRPr="004808AE" w:rsidRDefault="000F533E" w:rsidP="004808AE">
      <w:pPr>
        <w:pStyle w:val="Prrafodelista"/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>Nombre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F533E" w:rsidRPr="004808AE" w14:paraId="580B803D" w14:textId="77777777" w:rsidTr="000F533E">
        <w:trPr>
          <w:trHeight w:val="1506"/>
        </w:trPr>
        <w:tc>
          <w:tcPr>
            <w:tcW w:w="8780" w:type="dxa"/>
          </w:tcPr>
          <w:p w14:paraId="1361112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AC761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F840C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96F7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6F1EA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438305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062F02" w14:textId="77777777" w:rsidR="000F533E" w:rsidRPr="004808AE" w:rsidRDefault="000F533E" w:rsidP="004808AE">
      <w:pPr>
        <w:pStyle w:val="Prrafodelista"/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 </w:t>
      </w:r>
      <w:r w:rsidRPr="004808AE">
        <w:rPr>
          <w:rFonts w:ascii="Arial" w:hAnsi="Arial" w:cs="Arial"/>
          <w:b/>
          <w:sz w:val="24"/>
          <w:szCs w:val="24"/>
        </w:rPr>
        <w:t>Línea temática a la que postula:</w:t>
      </w:r>
    </w:p>
    <w:p w14:paraId="6946318C" w14:textId="77777777" w:rsidR="000F533E" w:rsidRPr="004808AE" w:rsidRDefault="000F533E" w:rsidP="004808A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8034971" w14:textId="77FAE816" w:rsidR="00A0149A" w:rsidRPr="00A0149A" w:rsidRDefault="00A0149A" w:rsidP="00A0149A">
      <w:pPr>
        <w:spacing w:after="0" w:line="240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proofErr w:type="gramStart"/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( )</w:t>
      </w:r>
      <w:proofErr w:type="gramEnd"/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Seguridad Comunitaria</w:t>
      </w:r>
      <w:r w:rsidR="00214D9C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: La Cruz Te Protege</w:t>
      </w:r>
    </w:p>
    <w:p w14:paraId="519F792D" w14:textId="2A4852BA" w:rsidR="00A0149A" w:rsidRPr="00A0149A" w:rsidRDefault="00A0149A" w:rsidP="00A0149A">
      <w:pPr>
        <w:spacing w:after="0" w:line="240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br/>
      </w:r>
      <w:proofErr w:type="gramStart"/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( )</w:t>
      </w:r>
      <w:proofErr w:type="gramEnd"/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Gestión de Territorio: Bienestar Social y Emocional</w:t>
      </w:r>
    </w:p>
    <w:p w14:paraId="6DF89EF1" w14:textId="77777777" w:rsidR="00A0149A" w:rsidRPr="00A0149A" w:rsidRDefault="00A0149A" w:rsidP="00A0149A">
      <w:pPr>
        <w:spacing w:after="0" w:line="240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br/>
      </w:r>
      <w:proofErr w:type="gramStart"/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( )</w:t>
      </w:r>
      <w:proofErr w:type="gramEnd"/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Recuperación y/o Mejoramiento de Espacios Comunitarios</w:t>
      </w:r>
    </w:p>
    <w:p w14:paraId="75F67D75" w14:textId="77777777" w:rsidR="00A0149A" w:rsidRPr="00A0149A" w:rsidRDefault="00A0149A" w:rsidP="00A0149A">
      <w:pPr>
        <w:spacing w:after="0" w:line="240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0C37DFBA" w14:textId="77777777" w:rsidR="00A0149A" w:rsidRPr="00A0149A" w:rsidRDefault="00A0149A" w:rsidP="00A0149A">
      <w:pPr>
        <w:spacing w:after="0" w:line="240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proofErr w:type="gramStart"/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( )</w:t>
      </w:r>
      <w:proofErr w:type="gramEnd"/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Personas Mayores: La Cruz con el Adulto Mejor</w:t>
      </w:r>
    </w:p>
    <w:p w14:paraId="568E9D8A" w14:textId="77777777" w:rsidR="00A0149A" w:rsidRPr="00A0149A" w:rsidRDefault="00A0149A" w:rsidP="00A0149A">
      <w:pPr>
        <w:spacing w:after="0" w:line="240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383E8F19" w14:textId="77777777" w:rsidR="00A0149A" w:rsidRDefault="00A0149A" w:rsidP="00A0149A">
      <w:pPr>
        <w:spacing w:after="0" w:line="240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proofErr w:type="gramStart"/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( )</w:t>
      </w:r>
      <w:proofErr w:type="gramEnd"/>
      <w:r w:rsidRPr="00A0149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El Deporte Nos Une: Fondo Comunal de Deportes</w:t>
      </w:r>
    </w:p>
    <w:p w14:paraId="4529B8EF" w14:textId="77777777" w:rsidR="00214D9C" w:rsidRPr="00A0149A" w:rsidRDefault="00214D9C" w:rsidP="00A0149A">
      <w:pPr>
        <w:spacing w:after="0" w:line="240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25B756A7" w14:textId="44F01C34" w:rsidR="000F533E" w:rsidRPr="004808AE" w:rsidRDefault="000F533E" w:rsidP="004808A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5841B5D" w14:textId="77777777" w:rsidR="000F533E" w:rsidRDefault="000F533E" w:rsidP="004808AE">
      <w:pPr>
        <w:pStyle w:val="Prrafodelista"/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>Monto Solicitado: $</w:t>
      </w:r>
    </w:p>
    <w:p w14:paraId="327D2A6D" w14:textId="77777777" w:rsidR="00B76D82" w:rsidRPr="004808AE" w:rsidRDefault="00B76D82" w:rsidP="00B76D82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F533E" w:rsidRPr="004808AE" w14:paraId="5CA8B149" w14:textId="77777777" w:rsidTr="00F82683">
        <w:tc>
          <w:tcPr>
            <w:tcW w:w="8780" w:type="dxa"/>
          </w:tcPr>
          <w:p w14:paraId="381A7855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71B8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83B9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42F54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A61C74" w14:textId="77777777" w:rsidR="000F533E" w:rsidRDefault="000F533E" w:rsidP="004808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4FF3A0" w14:textId="77777777" w:rsidR="00AB7529" w:rsidRDefault="00AB7529" w:rsidP="004808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B69CCA" w14:textId="77777777" w:rsidR="00CD2249" w:rsidRPr="004808AE" w:rsidRDefault="00CD2249" w:rsidP="004808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9E6D4C" w14:textId="34FDAE88" w:rsidR="000F533E" w:rsidRPr="004808AE" w:rsidRDefault="000F533E" w:rsidP="004808AE">
      <w:pPr>
        <w:pStyle w:val="Prrafodelista"/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lastRenderedPageBreak/>
        <w:t xml:space="preserve">Actividades asociadas y Duración del Proyecto (máximo </w:t>
      </w:r>
      <w:r w:rsidR="00BA7FFE">
        <w:rPr>
          <w:rFonts w:ascii="Arial" w:hAnsi="Arial" w:cs="Arial"/>
          <w:b/>
          <w:sz w:val="24"/>
          <w:szCs w:val="24"/>
        </w:rPr>
        <w:t>90</w:t>
      </w:r>
      <w:r w:rsidRPr="004808AE">
        <w:rPr>
          <w:rFonts w:ascii="Arial" w:hAnsi="Arial" w:cs="Arial"/>
          <w:b/>
          <w:sz w:val="24"/>
          <w:szCs w:val="24"/>
        </w:rPr>
        <w:t xml:space="preserve"> días):</w:t>
      </w:r>
    </w:p>
    <w:p w14:paraId="39D3F0AD" w14:textId="77777777" w:rsidR="000F533E" w:rsidRDefault="000F533E" w:rsidP="004808A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808AE">
        <w:rPr>
          <w:rFonts w:ascii="Arial" w:hAnsi="Arial" w:cs="Arial"/>
          <w:i/>
          <w:iCs/>
          <w:sz w:val="24"/>
          <w:szCs w:val="24"/>
        </w:rPr>
        <w:t xml:space="preserve">Describa las actividades comunitarias que permitirán el desarrollo y cumplimiento de los objetivos planteados en su proyecto. Estas actividades deben promover el encuentro y la participación activa de la comunidad, fortaleciendo los lazos comunitarios y el trabajo colectivo. Es importante que incluyan instancias de difusión dentro del territorio para asegurar la participación informada de los vecinos y vecinas. Se solicita un mínimo de </w:t>
      </w:r>
      <w:r w:rsidRPr="004808AE">
        <w:rPr>
          <w:rFonts w:ascii="Arial" w:hAnsi="Arial" w:cs="Arial"/>
          <w:b/>
          <w:bCs/>
          <w:i/>
          <w:iCs/>
          <w:sz w:val="24"/>
          <w:szCs w:val="24"/>
        </w:rPr>
        <w:t>cuatro actividades de ejecución</w:t>
      </w:r>
      <w:r w:rsidRPr="004808AE">
        <w:rPr>
          <w:rFonts w:ascii="Arial" w:hAnsi="Arial" w:cs="Arial"/>
          <w:i/>
          <w:iCs/>
          <w:sz w:val="24"/>
          <w:szCs w:val="24"/>
        </w:rPr>
        <w:t>, que reflejen el fortalecimiento comunitario y estén directamente vinculadas con los objetivos del proyecto.</w:t>
      </w:r>
    </w:p>
    <w:p w14:paraId="28E8EAAB" w14:textId="77777777" w:rsidR="00B76D82" w:rsidRPr="004808AE" w:rsidRDefault="00B76D82" w:rsidP="004808A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87"/>
        <w:gridCol w:w="3096"/>
        <w:gridCol w:w="1884"/>
        <w:gridCol w:w="2109"/>
        <w:gridCol w:w="1746"/>
      </w:tblGrid>
      <w:tr w:rsidR="000F533E" w:rsidRPr="004808AE" w14:paraId="3B6CACED" w14:textId="77777777" w:rsidTr="00F82683">
        <w:tc>
          <w:tcPr>
            <w:tcW w:w="487" w:type="dxa"/>
            <w:shd w:val="clear" w:color="auto" w:fill="99CCFF"/>
          </w:tcPr>
          <w:p w14:paraId="12C4DE30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3096" w:type="dxa"/>
            <w:shd w:val="clear" w:color="auto" w:fill="99CCFF"/>
          </w:tcPr>
          <w:p w14:paraId="258C99E7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Actividad</w:t>
            </w:r>
            <w:proofErr w:type="spellEnd"/>
          </w:p>
        </w:tc>
        <w:tc>
          <w:tcPr>
            <w:tcW w:w="1884" w:type="dxa"/>
            <w:shd w:val="clear" w:color="auto" w:fill="99CCFF"/>
          </w:tcPr>
          <w:p w14:paraId="1DF8EAD1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Descripción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¿Que se </w:t>
            </w: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hará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109" w:type="dxa"/>
            <w:shd w:val="clear" w:color="auto" w:fill="99CCFF"/>
          </w:tcPr>
          <w:p w14:paraId="71551ABB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Periodo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estimado</w:t>
            </w:r>
            <w:proofErr w:type="spellEnd"/>
          </w:p>
          <w:p w14:paraId="68EF6AB9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1746" w:type="dxa"/>
            <w:shd w:val="clear" w:color="auto" w:fill="99CCFF"/>
          </w:tcPr>
          <w:p w14:paraId="43DE1F89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 xml:space="preserve">¿Donde se </w:t>
            </w: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realizará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0F533E" w:rsidRPr="004808AE" w14:paraId="26C58E2B" w14:textId="77777777" w:rsidTr="00F82683">
        <w:trPr>
          <w:trHeight w:val="1274"/>
        </w:trPr>
        <w:tc>
          <w:tcPr>
            <w:tcW w:w="487" w:type="dxa"/>
            <w:vAlign w:val="center"/>
          </w:tcPr>
          <w:p w14:paraId="5332D7F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6094E13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11927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ED804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0C31EC0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72392C9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671CCAC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0D9E492A" w14:textId="77777777" w:rsidTr="00F82683">
        <w:trPr>
          <w:trHeight w:val="1405"/>
        </w:trPr>
        <w:tc>
          <w:tcPr>
            <w:tcW w:w="487" w:type="dxa"/>
            <w:vAlign w:val="center"/>
          </w:tcPr>
          <w:p w14:paraId="03EBDD7E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center"/>
          </w:tcPr>
          <w:p w14:paraId="0A9CE466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2C451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2382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5611437A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6F567D34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40E2495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2395FE30" w14:textId="77777777" w:rsidTr="00F82683">
        <w:trPr>
          <w:trHeight w:val="1411"/>
        </w:trPr>
        <w:tc>
          <w:tcPr>
            <w:tcW w:w="487" w:type="dxa"/>
            <w:vAlign w:val="center"/>
          </w:tcPr>
          <w:p w14:paraId="0C698C5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96" w:type="dxa"/>
            <w:vAlign w:val="center"/>
          </w:tcPr>
          <w:p w14:paraId="483A261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458E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3B597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263A3EB2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2383E82A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66E6143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24FB3ED8" w14:textId="77777777" w:rsidTr="00F82683">
        <w:trPr>
          <w:trHeight w:val="1403"/>
        </w:trPr>
        <w:tc>
          <w:tcPr>
            <w:tcW w:w="487" w:type="dxa"/>
            <w:vAlign w:val="center"/>
          </w:tcPr>
          <w:p w14:paraId="4C454FC7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96" w:type="dxa"/>
            <w:vAlign w:val="center"/>
          </w:tcPr>
          <w:p w14:paraId="1A12650E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B82CE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605E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386E674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7E7D1D9A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0E5A51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254DDF29" w14:textId="77777777" w:rsidTr="00F82683">
        <w:trPr>
          <w:trHeight w:val="1551"/>
        </w:trPr>
        <w:tc>
          <w:tcPr>
            <w:tcW w:w="487" w:type="dxa"/>
            <w:vAlign w:val="center"/>
          </w:tcPr>
          <w:p w14:paraId="55A6B5F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96" w:type="dxa"/>
            <w:vAlign w:val="center"/>
          </w:tcPr>
          <w:p w14:paraId="77A09CB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9620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2E4C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1DAFD3F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7D63F94E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F601D3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02498A10" w14:textId="77777777" w:rsidTr="00F82683">
        <w:trPr>
          <w:trHeight w:val="1558"/>
        </w:trPr>
        <w:tc>
          <w:tcPr>
            <w:tcW w:w="487" w:type="dxa"/>
            <w:vAlign w:val="center"/>
          </w:tcPr>
          <w:p w14:paraId="3776FE7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14:paraId="6B0BE0A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41B6824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11B15B6E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C0D38D1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35A2862B" w14:textId="77777777" w:rsidTr="00F82683">
        <w:trPr>
          <w:trHeight w:val="1558"/>
        </w:trPr>
        <w:tc>
          <w:tcPr>
            <w:tcW w:w="487" w:type="dxa"/>
            <w:vAlign w:val="center"/>
          </w:tcPr>
          <w:p w14:paraId="1F0CC6D4" w14:textId="3701F61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96" w:type="dxa"/>
            <w:vAlign w:val="center"/>
          </w:tcPr>
          <w:p w14:paraId="48347E2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20D91895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4390C141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352AC23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71B3435E" w14:textId="77777777" w:rsidTr="00F82683">
        <w:trPr>
          <w:trHeight w:val="1558"/>
        </w:trPr>
        <w:tc>
          <w:tcPr>
            <w:tcW w:w="487" w:type="dxa"/>
            <w:vAlign w:val="center"/>
          </w:tcPr>
          <w:p w14:paraId="30EBC327" w14:textId="614A9B5B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96" w:type="dxa"/>
            <w:vAlign w:val="center"/>
          </w:tcPr>
          <w:p w14:paraId="5FAA72A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28FE49F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3E675607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D5C1C3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15E101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AB5C2E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C0FE0" w14:textId="77777777" w:rsidR="000F533E" w:rsidRPr="004808AE" w:rsidRDefault="000F533E" w:rsidP="004808AE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  <w:lang w:val="es-CL"/>
        </w:rPr>
      </w:pPr>
      <w:r w:rsidRPr="004808AE">
        <w:rPr>
          <w:rFonts w:ascii="Arial" w:hAnsi="Arial" w:cs="Arial"/>
          <w:color w:val="auto"/>
          <w:sz w:val="24"/>
          <w:szCs w:val="24"/>
          <w:lang w:val="es-CL"/>
        </w:rPr>
        <w:lastRenderedPageBreak/>
        <w:t>IV. COBERTURA Y PARTICIPACIÓN COMUNITARIA</w:t>
      </w:r>
    </w:p>
    <w:p w14:paraId="73F9E2EF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83CD81" w14:textId="77777777" w:rsidR="000F533E" w:rsidRPr="004808AE" w:rsidRDefault="000F533E" w:rsidP="004808AE">
      <w:pPr>
        <w:pStyle w:val="Prrafodelista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>Número estimado de beneficiarios/as directos/as e indirectos/as:</w:t>
      </w:r>
    </w:p>
    <w:tbl>
      <w:tblPr>
        <w:tblStyle w:val="Tablaconcuadrcula"/>
        <w:tblpPr w:leftFromText="141" w:rightFromText="141" w:vertAnchor="page" w:horzAnchor="margin" w:tblpY="4291"/>
        <w:tblW w:w="9755" w:type="dxa"/>
        <w:tblLook w:val="04A0" w:firstRow="1" w:lastRow="0" w:firstColumn="1" w:lastColumn="0" w:noHBand="0" w:noVBand="1"/>
      </w:tblPr>
      <w:tblGrid>
        <w:gridCol w:w="1471"/>
        <w:gridCol w:w="1190"/>
        <w:gridCol w:w="1070"/>
        <w:gridCol w:w="1230"/>
        <w:gridCol w:w="723"/>
        <w:gridCol w:w="1237"/>
        <w:gridCol w:w="1657"/>
        <w:gridCol w:w="1177"/>
      </w:tblGrid>
      <w:tr w:rsidR="000F533E" w:rsidRPr="004808AE" w14:paraId="70142391" w14:textId="77777777" w:rsidTr="000F533E">
        <w:trPr>
          <w:trHeight w:val="841"/>
        </w:trPr>
        <w:tc>
          <w:tcPr>
            <w:tcW w:w="1471" w:type="dxa"/>
            <w:shd w:val="clear" w:color="auto" w:fill="99CCFF"/>
          </w:tcPr>
          <w:p w14:paraId="65EA29E2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4808AE">
              <w:rPr>
                <w:rFonts w:ascii="Arial" w:eastAsiaTheme="minorHAnsi" w:hAnsi="Arial" w:cs="Arial"/>
                <w:sz w:val="24"/>
                <w:szCs w:val="24"/>
              </w:rPr>
              <w:t xml:space="preserve">Tipo de </w:t>
            </w:r>
            <w:proofErr w:type="spellStart"/>
            <w:r w:rsidRPr="004808AE">
              <w:rPr>
                <w:rFonts w:ascii="Arial" w:eastAsiaTheme="minorHAnsi" w:hAnsi="Arial" w:cs="Arial"/>
                <w:sz w:val="24"/>
                <w:szCs w:val="24"/>
              </w:rPr>
              <w:t>Beneficiario</w:t>
            </w:r>
            <w:proofErr w:type="spellEnd"/>
          </w:p>
        </w:tc>
        <w:tc>
          <w:tcPr>
            <w:tcW w:w="1190" w:type="dxa"/>
            <w:shd w:val="clear" w:color="auto" w:fill="99CCFF"/>
          </w:tcPr>
          <w:p w14:paraId="6355B6DD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4808AE">
              <w:rPr>
                <w:rFonts w:ascii="Arial" w:eastAsiaTheme="minorHAnsi" w:hAnsi="Arial" w:cs="Arial"/>
                <w:sz w:val="24"/>
                <w:szCs w:val="24"/>
              </w:rPr>
              <w:t>Hombres</w:t>
            </w:r>
          </w:p>
        </w:tc>
        <w:tc>
          <w:tcPr>
            <w:tcW w:w="1070" w:type="dxa"/>
            <w:shd w:val="clear" w:color="auto" w:fill="99CCFF"/>
          </w:tcPr>
          <w:p w14:paraId="6A552E79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4808AE">
              <w:rPr>
                <w:rFonts w:ascii="Arial" w:eastAsiaTheme="minorHAnsi" w:hAnsi="Arial" w:cs="Arial"/>
                <w:sz w:val="24"/>
                <w:szCs w:val="24"/>
              </w:rPr>
              <w:t>Mujeres</w:t>
            </w:r>
          </w:p>
        </w:tc>
        <w:tc>
          <w:tcPr>
            <w:tcW w:w="1230" w:type="dxa"/>
            <w:shd w:val="clear" w:color="auto" w:fill="99CCFF"/>
          </w:tcPr>
          <w:p w14:paraId="60E4D144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4808AE">
              <w:rPr>
                <w:rFonts w:ascii="Arial" w:eastAsiaTheme="minorHAnsi" w:hAnsi="Arial" w:cs="Arial"/>
                <w:sz w:val="24"/>
                <w:szCs w:val="24"/>
              </w:rPr>
              <w:t xml:space="preserve">Personas </w:t>
            </w:r>
            <w:proofErr w:type="spellStart"/>
            <w:r w:rsidRPr="004808AE">
              <w:rPr>
                <w:rFonts w:ascii="Arial" w:eastAsiaTheme="minorHAnsi" w:hAnsi="Arial" w:cs="Arial"/>
                <w:sz w:val="24"/>
                <w:szCs w:val="24"/>
              </w:rPr>
              <w:t>Mayores</w:t>
            </w:r>
            <w:proofErr w:type="spellEnd"/>
          </w:p>
        </w:tc>
        <w:tc>
          <w:tcPr>
            <w:tcW w:w="723" w:type="dxa"/>
            <w:shd w:val="clear" w:color="auto" w:fill="99CCFF"/>
          </w:tcPr>
          <w:p w14:paraId="453CFA77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4808AE">
              <w:rPr>
                <w:rFonts w:ascii="Arial" w:eastAsiaTheme="minorHAnsi" w:hAnsi="Arial" w:cs="Arial"/>
                <w:sz w:val="24"/>
                <w:szCs w:val="24"/>
              </w:rPr>
              <w:t xml:space="preserve">NNA </w:t>
            </w:r>
          </w:p>
        </w:tc>
        <w:tc>
          <w:tcPr>
            <w:tcW w:w="1237" w:type="dxa"/>
            <w:shd w:val="clear" w:color="auto" w:fill="99CCFF"/>
          </w:tcPr>
          <w:p w14:paraId="4F617C20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4808AE">
              <w:rPr>
                <w:rFonts w:ascii="Arial" w:eastAsiaTheme="minorHAnsi" w:hAnsi="Arial" w:cs="Arial"/>
                <w:sz w:val="24"/>
                <w:szCs w:val="24"/>
              </w:rPr>
              <w:t>Personas LGBTIQ+</w:t>
            </w:r>
          </w:p>
        </w:tc>
        <w:tc>
          <w:tcPr>
            <w:tcW w:w="1657" w:type="dxa"/>
            <w:shd w:val="clear" w:color="auto" w:fill="99CCFF"/>
          </w:tcPr>
          <w:p w14:paraId="69E3A9BF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4808AE">
              <w:rPr>
                <w:rFonts w:ascii="Arial" w:eastAsiaTheme="minorHAnsi" w:hAnsi="Arial" w:cs="Arial"/>
                <w:sz w:val="24"/>
                <w:szCs w:val="24"/>
              </w:rPr>
              <w:t xml:space="preserve">Personas con </w:t>
            </w:r>
            <w:proofErr w:type="spellStart"/>
            <w:r w:rsidRPr="004808AE">
              <w:rPr>
                <w:rFonts w:ascii="Arial" w:eastAsiaTheme="minorHAnsi" w:hAnsi="Arial" w:cs="Arial"/>
                <w:sz w:val="24"/>
                <w:szCs w:val="24"/>
              </w:rPr>
              <w:t>Discapacidad</w:t>
            </w:r>
            <w:proofErr w:type="spellEnd"/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99CCFF"/>
          </w:tcPr>
          <w:p w14:paraId="5DF3E139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eastAsiaTheme="minorHAnsi" w:hAnsi="Arial" w:cs="Arial"/>
                <w:sz w:val="24"/>
                <w:szCs w:val="24"/>
              </w:rPr>
              <w:t>Cantidad</w:t>
            </w:r>
            <w:proofErr w:type="spellEnd"/>
            <w:r w:rsidRPr="004808AE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</w:tr>
      <w:tr w:rsidR="000F533E" w:rsidRPr="004808AE" w14:paraId="3BBE73F1" w14:textId="77777777" w:rsidTr="000F533E">
        <w:trPr>
          <w:trHeight w:val="400"/>
        </w:trPr>
        <w:tc>
          <w:tcPr>
            <w:tcW w:w="1471" w:type="dxa"/>
          </w:tcPr>
          <w:p w14:paraId="4FA5660A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eastAsiaTheme="minorHAnsi" w:hAnsi="Arial" w:cs="Arial"/>
                <w:sz w:val="24"/>
                <w:szCs w:val="24"/>
              </w:rPr>
              <w:t>Directos</w:t>
            </w:r>
            <w:proofErr w:type="spellEnd"/>
          </w:p>
        </w:tc>
        <w:tc>
          <w:tcPr>
            <w:tcW w:w="1190" w:type="dxa"/>
          </w:tcPr>
          <w:p w14:paraId="17486AEC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03A98AE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30026D8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DF324A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8992A9A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7046177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6E1BCE18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F533E" w:rsidRPr="004808AE" w14:paraId="005AED5D" w14:textId="77777777" w:rsidTr="000F533E">
        <w:trPr>
          <w:trHeight w:val="376"/>
        </w:trPr>
        <w:tc>
          <w:tcPr>
            <w:tcW w:w="1471" w:type="dxa"/>
          </w:tcPr>
          <w:p w14:paraId="1472BCE5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eastAsiaTheme="minorHAnsi" w:hAnsi="Arial" w:cs="Arial"/>
                <w:sz w:val="24"/>
                <w:szCs w:val="24"/>
              </w:rPr>
              <w:t>Indirectos</w:t>
            </w:r>
            <w:proofErr w:type="spellEnd"/>
          </w:p>
        </w:tc>
        <w:tc>
          <w:tcPr>
            <w:tcW w:w="1190" w:type="dxa"/>
          </w:tcPr>
          <w:p w14:paraId="10C55697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D979793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B9ECF80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8B26F5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3626D74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20DDCEC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8E12526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F533E" w:rsidRPr="004808AE" w14:paraId="448437D8" w14:textId="77777777" w:rsidTr="000F533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6921" w:type="dxa"/>
          <w:trHeight w:val="156"/>
        </w:trPr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1FF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4808AE">
              <w:rPr>
                <w:rFonts w:ascii="Arial" w:eastAsiaTheme="minorHAnsi" w:hAnsi="Arial" w:cs="Arial"/>
                <w:sz w:val="24"/>
                <w:szCs w:val="24"/>
              </w:rPr>
              <w:t xml:space="preserve">N° Total de </w:t>
            </w:r>
            <w:proofErr w:type="spellStart"/>
            <w:r w:rsidRPr="004808AE">
              <w:rPr>
                <w:rFonts w:ascii="Arial" w:eastAsiaTheme="minorHAnsi" w:hAnsi="Arial" w:cs="Arial"/>
                <w:sz w:val="24"/>
                <w:szCs w:val="24"/>
              </w:rPr>
              <w:t>Beneficiarios</w:t>
            </w:r>
            <w:proofErr w:type="spellEnd"/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9BC" w14:textId="77777777" w:rsidR="000F533E" w:rsidRPr="004808AE" w:rsidRDefault="000F533E" w:rsidP="004808AE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013E4C3A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73CE4C" w14:textId="77777777" w:rsidR="000F533E" w:rsidRPr="004808AE" w:rsidRDefault="000F533E" w:rsidP="004808AE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4808AE">
        <w:rPr>
          <w:rFonts w:ascii="Arial" w:hAnsi="Arial" w:cs="Arial"/>
          <w:color w:val="auto"/>
          <w:sz w:val="24"/>
          <w:szCs w:val="24"/>
        </w:rPr>
        <w:t>V. ENFOQUES TRANSVERSALES</w:t>
      </w:r>
    </w:p>
    <w:p w14:paraId="1BBE25A9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B77505" w14:textId="77777777" w:rsidR="000F533E" w:rsidRPr="004808AE" w:rsidRDefault="000F533E" w:rsidP="004808AE">
      <w:pPr>
        <w:pStyle w:val="Prrafodelista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 xml:space="preserve"> ¿El proyecto considera enfoque de género?</w:t>
      </w:r>
    </w:p>
    <w:p w14:paraId="61113C99" w14:textId="77777777" w:rsidR="000F533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808AE">
        <w:rPr>
          <w:rFonts w:ascii="Arial" w:hAnsi="Arial" w:cs="Arial"/>
          <w:sz w:val="24"/>
          <w:szCs w:val="24"/>
        </w:rPr>
        <w:t>( )</w:t>
      </w:r>
      <w:proofErr w:type="gramEnd"/>
      <w:r w:rsidRPr="004808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08AE">
        <w:rPr>
          <w:rFonts w:ascii="Arial" w:hAnsi="Arial" w:cs="Arial"/>
          <w:sz w:val="24"/>
          <w:szCs w:val="24"/>
        </w:rPr>
        <w:t xml:space="preserve">Sí  </w:t>
      </w:r>
      <w:r w:rsidRPr="004808AE">
        <w:rPr>
          <w:rFonts w:ascii="Arial" w:hAnsi="Arial" w:cs="Arial"/>
          <w:sz w:val="24"/>
          <w:szCs w:val="24"/>
        </w:rPr>
        <w:tab/>
      </w:r>
      <w:r w:rsidRPr="004808AE">
        <w:rPr>
          <w:rFonts w:ascii="Arial" w:hAnsi="Arial" w:cs="Arial"/>
          <w:sz w:val="24"/>
          <w:szCs w:val="24"/>
        </w:rPr>
        <w:tab/>
        <w:t>( )</w:t>
      </w:r>
      <w:proofErr w:type="gramEnd"/>
      <w:r w:rsidRPr="004808AE">
        <w:rPr>
          <w:rFonts w:ascii="Arial" w:hAnsi="Arial" w:cs="Arial"/>
          <w:sz w:val="24"/>
          <w:szCs w:val="24"/>
        </w:rPr>
        <w:t xml:space="preserve"> No</w:t>
      </w:r>
    </w:p>
    <w:p w14:paraId="770B79B2" w14:textId="77777777" w:rsidR="00CD2249" w:rsidRPr="004808AE" w:rsidRDefault="00CD2249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26B6E" w14:textId="6AFEA0DE" w:rsidR="00B76D82" w:rsidRDefault="000F533E" w:rsidP="00B76D82">
      <w:pPr>
        <w:pStyle w:val="Prrafodelista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>Justifique brevemente:</w:t>
      </w:r>
    </w:p>
    <w:p w14:paraId="329C5BDC" w14:textId="77777777" w:rsidR="00B76D82" w:rsidRPr="00B76D82" w:rsidRDefault="00B76D82" w:rsidP="00B76D82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E1E33F" w14:textId="77777777" w:rsidR="000F533E" w:rsidRDefault="000F533E" w:rsidP="00B76D8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808AE">
        <w:rPr>
          <w:rFonts w:ascii="Arial" w:hAnsi="Arial" w:cs="Arial"/>
          <w:i/>
          <w:iCs/>
          <w:sz w:val="24"/>
          <w:szCs w:val="24"/>
        </w:rPr>
        <w:t>Describa cuales son las acciones desarrolladas en el proyecto que aporten fomentar la integración y equidad en base al género hacia mujeres, niñas, diversidades y disidencias.</w:t>
      </w:r>
    </w:p>
    <w:p w14:paraId="58688EC7" w14:textId="77777777" w:rsidR="00B76D82" w:rsidRPr="004808AE" w:rsidRDefault="00B76D82" w:rsidP="00B76D8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pPr w:leftFromText="141" w:rightFromText="141" w:vertAnchor="text" w:tblpY="110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F533E" w:rsidRPr="004808AE" w14:paraId="09791ACF" w14:textId="77777777" w:rsidTr="000F533E">
        <w:trPr>
          <w:trHeight w:val="1408"/>
        </w:trPr>
        <w:tc>
          <w:tcPr>
            <w:tcW w:w="8780" w:type="dxa"/>
          </w:tcPr>
          <w:p w14:paraId="46D7ECE2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4A783D3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14:paraId="1F5F3C4D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DC324B" w14:textId="77777777" w:rsidR="000F533E" w:rsidRPr="004808AE" w:rsidRDefault="000F533E" w:rsidP="004808AE">
      <w:pPr>
        <w:pStyle w:val="Prrafodelista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 xml:space="preserve"> ¿El proyecto incluye a personas mayores, niños/as, personas con discapacidad u otros grupos prioritarios?</w:t>
      </w:r>
    </w:p>
    <w:p w14:paraId="388247AE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( ) Sí</w:t>
      </w:r>
      <w:r w:rsidRPr="004808AE">
        <w:rPr>
          <w:rFonts w:ascii="Arial" w:hAnsi="Arial" w:cs="Arial"/>
          <w:sz w:val="24"/>
          <w:szCs w:val="24"/>
        </w:rPr>
        <w:tab/>
        <w:t xml:space="preserve">         ( ) No</w:t>
      </w:r>
    </w:p>
    <w:p w14:paraId="57A7AF1C" w14:textId="4EDA7FB8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4AF48" w14:textId="56F5B4BD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Desarrolle brevemente:</w:t>
      </w:r>
    </w:p>
    <w:tbl>
      <w:tblPr>
        <w:tblStyle w:val="Tablaconcuadrcula"/>
        <w:tblpPr w:leftFromText="141" w:rightFromText="141" w:vertAnchor="text" w:tblpY="110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F533E" w:rsidRPr="004808AE" w14:paraId="2FE83401" w14:textId="77777777" w:rsidTr="00F82683">
        <w:trPr>
          <w:trHeight w:val="1266"/>
        </w:trPr>
        <w:tc>
          <w:tcPr>
            <w:tcW w:w="8780" w:type="dxa"/>
          </w:tcPr>
          <w:p w14:paraId="43C54B87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5A630" w14:textId="77777777" w:rsidR="000F533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A07CF" w14:textId="77777777" w:rsidR="00B76D82" w:rsidRDefault="00B76D82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48481" w14:textId="77777777" w:rsidR="00B76D82" w:rsidRDefault="00B76D82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452B3" w14:textId="77777777" w:rsidR="00B76D82" w:rsidRDefault="00B76D82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705E9" w14:textId="77777777" w:rsidR="00B76D82" w:rsidRDefault="00B76D82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F42F4" w14:textId="77777777" w:rsidR="00B76D82" w:rsidRPr="004808AE" w:rsidRDefault="00B76D82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1FC807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49B831" w14:textId="77777777" w:rsidR="000F533E" w:rsidRPr="004808AE" w:rsidRDefault="000F533E" w:rsidP="004808AE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  <w:lang w:val="es-CL"/>
        </w:rPr>
      </w:pPr>
      <w:r w:rsidRPr="004808AE">
        <w:rPr>
          <w:rFonts w:ascii="Arial" w:hAnsi="Arial" w:cs="Arial"/>
          <w:color w:val="auto"/>
          <w:sz w:val="24"/>
          <w:szCs w:val="24"/>
          <w:lang w:val="es-CL"/>
        </w:rPr>
        <w:t>VI. ASOCIATIVIDAD Y REDES DE APOYO</w:t>
      </w:r>
    </w:p>
    <w:p w14:paraId="172C0F30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4F60AF" w14:textId="77777777" w:rsidR="000F533E" w:rsidRPr="004808AE" w:rsidRDefault="000F533E" w:rsidP="004808AE">
      <w:pPr>
        <w:pStyle w:val="Prrafodelista"/>
        <w:numPr>
          <w:ilvl w:val="0"/>
          <w:numId w:val="9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>¿Este proyecto contempla la colaboración con otras organizaciones comunitarias, instituciones públicas o privadas?</w:t>
      </w:r>
    </w:p>
    <w:p w14:paraId="503CCE8C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( ) Sí  </w:t>
      </w:r>
      <w:r w:rsidRPr="004808AE">
        <w:rPr>
          <w:rFonts w:ascii="Arial" w:hAnsi="Arial" w:cs="Arial"/>
          <w:sz w:val="24"/>
          <w:szCs w:val="24"/>
        </w:rPr>
        <w:tab/>
      </w:r>
      <w:r w:rsidRPr="004808AE">
        <w:rPr>
          <w:rFonts w:ascii="Arial" w:hAnsi="Arial" w:cs="Arial"/>
          <w:sz w:val="24"/>
          <w:szCs w:val="24"/>
        </w:rPr>
        <w:tab/>
        <w:t>( ) No</w:t>
      </w:r>
    </w:p>
    <w:p w14:paraId="47CCBACF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En caso afirmativo, indique cual(es) organización(es):</w:t>
      </w:r>
    </w:p>
    <w:tbl>
      <w:tblPr>
        <w:tblStyle w:val="Tablaconcuadrcula"/>
        <w:tblpPr w:leftFromText="141" w:rightFromText="141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F533E" w:rsidRPr="004808AE" w14:paraId="7D28C4B0" w14:textId="77777777" w:rsidTr="00F82683">
        <w:trPr>
          <w:trHeight w:val="1833"/>
        </w:trPr>
        <w:tc>
          <w:tcPr>
            <w:tcW w:w="8780" w:type="dxa"/>
          </w:tcPr>
          <w:p w14:paraId="14276AE6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BDB2219" w14:textId="77777777" w:rsidR="000F533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11F1DBB" w14:textId="77777777" w:rsidR="00B76D82" w:rsidRDefault="00B76D82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A1081C7" w14:textId="77777777" w:rsidR="00B76D82" w:rsidRDefault="00B76D82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5A2BFA1" w14:textId="77777777" w:rsidR="00B76D82" w:rsidRDefault="00B76D82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05CC166" w14:textId="77777777" w:rsidR="00B76D82" w:rsidRDefault="00B76D82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73CA8E9" w14:textId="77777777" w:rsidR="00B76D82" w:rsidRPr="004808AE" w:rsidRDefault="00B76D82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14:paraId="200E902C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DA1C0" w14:textId="77777777" w:rsidR="000F533E" w:rsidRPr="004808AE" w:rsidRDefault="000F533E" w:rsidP="004808AE">
      <w:pPr>
        <w:pStyle w:val="Prrafodelista"/>
        <w:numPr>
          <w:ilvl w:val="0"/>
          <w:numId w:val="9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lastRenderedPageBreak/>
        <w:t>¿Cuáles son las acciones para hacer partícipe a la comunidad y otras organizaciones vinculantes en la ejecución del proyecto?</w:t>
      </w:r>
    </w:p>
    <w:p w14:paraId="2AF344AD" w14:textId="77777777" w:rsidR="000F533E" w:rsidRDefault="000F533E" w:rsidP="004808A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808AE">
        <w:rPr>
          <w:rFonts w:ascii="Arial" w:hAnsi="Arial" w:cs="Arial"/>
          <w:i/>
          <w:iCs/>
          <w:sz w:val="24"/>
          <w:szCs w:val="24"/>
        </w:rPr>
        <w:t>Describa las acciones que realizarán desde su organización para que la comunidad y otras organizaciones se hagan parte del proyecto, buscando la participación y el compromiso de los beneficiarios y beneficiarias, así como de la ciudadanía en general.</w:t>
      </w:r>
    </w:p>
    <w:p w14:paraId="5C5ADB38" w14:textId="77777777" w:rsidR="00B76D82" w:rsidRPr="004808AE" w:rsidRDefault="00B76D82" w:rsidP="004808A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F533E" w:rsidRPr="004808AE" w14:paraId="24335F08" w14:textId="77777777" w:rsidTr="001E7FA1">
        <w:trPr>
          <w:trHeight w:val="2963"/>
        </w:trPr>
        <w:tc>
          <w:tcPr>
            <w:tcW w:w="8780" w:type="dxa"/>
          </w:tcPr>
          <w:p w14:paraId="47A1C5F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14:paraId="3DF680A7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B2653A" w14:textId="77777777" w:rsidR="000F533E" w:rsidRPr="004808AE" w:rsidRDefault="000F533E" w:rsidP="004808AE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4808AE">
        <w:rPr>
          <w:rFonts w:ascii="Arial" w:hAnsi="Arial" w:cs="Arial"/>
          <w:color w:val="auto"/>
          <w:sz w:val="24"/>
          <w:szCs w:val="24"/>
        </w:rPr>
        <w:t>VII. FACTIBILIDAD FINANCIERA</w:t>
      </w:r>
    </w:p>
    <w:p w14:paraId="3AE244C0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45C0F" w14:textId="77777777" w:rsidR="000F533E" w:rsidRPr="004808AE" w:rsidRDefault="000F533E" w:rsidP="004808AE">
      <w:pPr>
        <w:pStyle w:val="Prrafodelista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>Presupuesto detallado del proyecto:</w:t>
      </w:r>
    </w:p>
    <w:tbl>
      <w:tblPr>
        <w:tblStyle w:val="Tablaconcuadrcula"/>
        <w:tblpPr w:leftFromText="141" w:rightFromText="141" w:vertAnchor="text" w:horzAnchor="margin" w:tblpY="1381"/>
        <w:tblW w:w="9391" w:type="dxa"/>
        <w:tblLook w:val="04A0" w:firstRow="1" w:lastRow="0" w:firstColumn="1" w:lastColumn="0" w:noHBand="0" w:noVBand="1"/>
      </w:tblPr>
      <w:tblGrid>
        <w:gridCol w:w="2922"/>
        <w:gridCol w:w="2723"/>
        <w:gridCol w:w="2148"/>
        <w:gridCol w:w="1598"/>
      </w:tblGrid>
      <w:tr w:rsidR="000F533E" w:rsidRPr="004808AE" w14:paraId="4435C43A" w14:textId="77777777" w:rsidTr="00F82683">
        <w:trPr>
          <w:trHeight w:val="245"/>
        </w:trPr>
        <w:tc>
          <w:tcPr>
            <w:tcW w:w="2922" w:type="dxa"/>
            <w:shd w:val="clear" w:color="auto" w:fill="99CCFF"/>
          </w:tcPr>
          <w:p w14:paraId="2BFC6AEA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Ítem</w:t>
            </w:r>
            <w:proofErr w:type="spellEnd"/>
          </w:p>
        </w:tc>
        <w:tc>
          <w:tcPr>
            <w:tcW w:w="2723" w:type="dxa"/>
            <w:shd w:val="clear" w:color="auto" w:fill="99CCFF"/>
          </w:tcPr>
          <w:p w14:paraId="0D9E6715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Descripción</w:t>
            </w:r>
            <w:proofErr w:type="spellEnd"/>
          </w:p>
        </w:tc>
        <w:tc>
          <w:tcPr>
            <w:tcW w:w="2148" w:type="dxa"/>
            <w:shd w:val="clear" w:color="auto" w:fill="99CCFF"/>
          </w:tcPr>
          <w:p w14:paraId="10E53C77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Asociatividad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actividad</w:t>
            </w:r>
            <w:proofErr w:type="spellEnd"/>
          </w:p>
        </w:tc>
        <w:tc>
          <w:tcPr>
            <w:tcW w:w="1598" w:type="dxa"/>
            <w:shd w:val="clear" w:color="auto" w:fill="99CCFF"/>
          </w:tcPr>
          <w:p w14:paraId="454D5EAC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Monto</w:t>
            </w:r>
          </w:p>
        </w:tc>
      </w:tr>
      <w:tr w:rsidR="000F533E" w:rsidRPr="004808AE" w14:paraId="75043276" w14:textId="77777777" w:rsidTr="00F82683">
        <w:trPr>
          <w:trHeight w:val="495"/>
        </w:trPr>
        <w:tc>
          <w:tcPr>
            <w:tcW w:w="2922" w:type="dxa"/>
          </w:tcPr>
          <w:p w14:paraId="5DB5B372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Recursos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Humanos</w:t>
            </w:r>
          </w:p>
        </w:tc>
        <w:tc>
          <w:tcPr>
            <w:tcW w:w="2723" w:type="dxa"/>
          </w:tcPr>
          <w:p w14:paraId="1EB1F61B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</w:tcPr>
          <w:p w14:paraId="2C3B2D8C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54F0F2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F533E" w:rsidRPr="004808AE" w14:paraId="3F2AAEA6" w14:textId="77777777" w:rsidTr="00F82683">
        <w:trPr>
          <w:trHeight w:val="490"/>
        </w:trPr>
        <w:tc>
          <w:tcPr>
            <w:tcW w:w="2922" w:type="dxa"/>
          </w:tcPr>
          <w:p w14:paraId="3D10D22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Materiales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Insumos</w:t>
            </w:r>
            <w:proofErr w:type="spellEnd"/>
          </w:p>
        </w:tc>
        <w:tc>
          <w:tcPr>
            <w:tcW w:w="2723" w:type="dxa"/>
          </w:tcPr>
          <w:p w14:paraId="495BE52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</w:tcPr>
          <w:p w14:paraId="657417EF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1C7203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F533E" w:rsidRPr="004808AE" w14:paraId="58E34C78" w14:textId="77777777" w:rsidTr="00F82683">
        <w:trPr>
          <w:trHeight w:val="476"/>
        </w:trPr>
        <w:tc>
          <w:tcPr>
            <w:tcW w:w="2922" w:type="dxa"/>
          </w:tcPr>
          <w:p w14:paraId="637AEEA5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Equipamiento</w:t>
            </w:r>
            <w:proofErr w:type="spellEnd"/>
          </w:p>
        </w:tc>
        <w:tc>
          <w:tcPr>
            <w:tcW w:w="2723" w:type="dxa"/>
          </w:tcPr>
          <w:p w14:paraId="7E220FB2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</w:tcPr>
          <w:p w14:paraId="7BC1251C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BB9905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F533E" w:rsidRPr="004808AE" w14:paraId="6061984B" w14:textId="77777777" w:rsidTr="00F82683">
        <w:trPr>
          <w:trHeight w:val="490"/>
        </w:trPr>
        <w:tc>
          <w:tcPr>
            <w:tcW w:w="2922" w:type="dxa"/>
          </w:tcPr>
          <w:p w14:paraId="22F982E5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Instalación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14:paraId="591F42DD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F54F08E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89D2A04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F533E" w:rsidRPr="004808AE" w14:paraId="2A56BAA6" w14:textId="77777777" w:rsidTr="00F82683">
        <w:trPr>
          <w:trHeight w:val="476"/>
        </w:trPr>
        <w:tc>
          <w:tcPr>
            <w:tcW w:w="2922" w:type="dxa"/>
          </w:tcPr>
          <w:p w14:paraId="1B1C61F8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 xml:space="preserve">Material </w:t>
            </w: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Difusión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14:paraId="2AE73013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</w:tcPr>
          <w:p w14:paraId="022C1F99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1C4EA20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0F533E" w:rsidRPr="004808AE" w14:paraId="0289A945" w14:textId="77777777" w:rsidTr="00F82683">
        <w:trPr>
          <w:trHeight w:val="409"/>
        </w:trPr>
        <w:tc>
          <w:tcPr>
            <w:tcW w:w="5645" w:type="dxa"/>
            <w:gridSpan w:val="2"/>
          </w:tcPr>
          <w:p w14:paraId="5C4347CC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4808AE">
              <w:rPr>
                <w:rFonts w:ascii="Arial" w:hAnsi="Arial" w:cs="Arial"/>
                <w:sz w:val="24"/>
                <w:szCs w:val="24"/>
                <w:lang w:val="es-CL"/>
              </w:rPr>
              <w:t>TOTAL DE GASTO DEL PROYECTO</w:t>
            </w:r>
          </w:p>
        </w:tc>
        <w:tc>
          <w:tcPr>
            <w:tcW w:w="3746" w:type="dxa"/>
            <w:gridSpan w:val="2"/>
          </w:tcPr>
          <w:p w14:paraId="1C26409E" w14:textId="77777777" w:rsidR="000F533E" w:rsidRPr="004808AE" w:rsidRDefault="000F533E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14:paraId="762F748F" w14:textId="77777777" w:rsidR="000F533E" w:rsidRPr="004808AE" w:rsidRDefault="000F533E" w:rsidP="004808A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808AE">
        <w:rPr>
          <w:rFonts w:ascii="Arial" w:hAnsi="Arial" w:cs="Arial"/>
          <w:i/>
          <w:iCs/>
          <w:sz w:val="24"/>
          <w:szCs w:val="24"/>
        </w:rPr>
        <w:t>Describa la utilización de los recursos solicitados y cómo estos se relacionan con su diagnóstico y el cumplimiento de sus objetivos. Debe adjuntar 2 cotizaciones a nombre de la organización. (Agregue las filas que requiera)</w:t>
      </w:r>
    </w:p>
    <w:p w14:paraId="15979082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F429CD" w14:textId="1C687562" w:rsidR="00B76D82" w:rsidRPr="00B76D82" w:rsidRDefault="000F533E" w:rsidP="00B76D82">
      <w:pPr>
        <w:pStyle w:val="Prrafodelista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 xml:space="preserve">Proveedores: </w:t>
      </w:r>
    </w:p>
    <w:p w14:paraId="77452CC5" w14:textId="77777777" w:rsidR="00B76D82" w:rsidRDefault="00B76D82" w:rsidP="00B76D8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83B7733" w14:textId="3EB1A710" w:rsidR="000F533E" w:rsidRDefault="000F533E" w:rsidP="00B76D8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808AE">
        <w:rPr>
          <w:rFonts w:ascii="Arial" w:hAnsi="Arial" w:cs="Arial"/>
          <w:i/>
          <w:iCs/>
          <w:sz w:val="24"/>
          <w:szCs w:val="24"/>
        </w:rPr>
        <w:t xml:space="preserve">Agregar de acuerdo a los </w:t>
      </w:r>
      <w:r w:rsidR="00B76D82" w:rsidRPr="004808AE">
        <w:rPr>
          <w:rFonts w:ascii="Arial" w:hAnsi="Arial" w:cs="Arial"/>
          <w:i/>
          <w:iCs/>
          <w:sz w:val="24"/>
          <w:szCs w:val="24"/>
        </w:rPr>
        <w:t>ítem</w:t>
      </w:r>
      <w:r w:rsidRPr="004808AE">
        <w:rPr>
          <w:rFonts w:ascii="Arial" w:hAnsi="Arial" w:cs="Arial"/>
          <w:i/>
          <w:iCs/>
          <w:sz w:val="24"/>
          <w:szCs w:val="24"/>
        </w:rPr>
        <w:t xml:space="preserve"> de gastos del presupuesto. (agregar las filas requeridas)</w:t>
      </w:r>
    </w:p>
    <w:p w14:paraId="553A27E6" w14:textId="77777777" w:rsidR="00B76D82" w:rsidRPr="004808AE" w:rsidRDefault="00B76D82" w:rsidP="00B76D8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21"/>
        <w:gridCol w:w="3402"/>
        <w:gridCol w:w="3447"/>
        <w:gridCol w:w="2081"/>
      </w:tblGrid>
      <w:tr w:rsidR="000F533E" w:rsidRPr="004808AE" w14:paraId="361B1715" w14:textId="77777777" w:rsidTr="00B13A20">
        <w:tc>
          <w:tcPr>
            <w:tcW w:w="3823" w:type="dxa"/>
            <w:gridSpan w:val="2"/>
            <w:shd w:val="clear" w:color="auto" w:fill="99CCFF"/>
          </w:tcPr>
          <w:p w14:paraId="6C58A67B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4808AE">
              <w:rPr>
                <w:rFonts w:ascii="Arial" w:hAnsi="Arial" w:cs="Arial"/>
                <w:sz w:val="24"/>
                <w:szCs w:val="24"/>
                <w:lang w:val="es-CL"/>
              </w:rPr>
              <w:t xml:space="preserve">Gasto: </w:t>
            </w:r>
            <w:r w:rsidRPr="004808AE"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  <w:t xml:space="preserve">(agregar tipo, según </w:t>
            </w:r>
            <w:proofErr w:type="spellStart"/>
            <w:r w:rsidRPr="004808AE"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  <w:t>item</w:t>
            </w:r>
            <w:proofErr w:type="spellEnd"/>
            <w:r w:rsidRPr="004808AE">
              <w:rPr>
                <w:rFonts w:ascii="Arial" w:hAnsi="Arial" w:cs="Arial"/>
                <w:i/>
                <w:iCs/>
                <w:sz w:val="24"/>
                <w:szCs w:val="24"/>
                <w:lang w:val="es-CL"/>
              </w:rPr>
              <w:t>)</w:t>
            </w:r>
          </w:p>
        </w:tc>
        <w:tc>
          <w:tcPr>
            <w:tcW w:w="3447" w:type="dxa"/>
            <w:shd w:val="clear" w:color="auto" w:fill="99CCFF"/>
          </w:tcPr>
          <w:p w14:paraId="1FF7BD6A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2081" w:type="dxa"/>
            <w:shd w:val="clear" w:color="auto" w:fill="99CCFF"/>
          </w:tcPr>
          <w:p w14:paraId="7E2A4161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</w:tr>
      <w:tr w:rsidR="000F533E" w:rsidRPr="004808AE" w14:paraId="77DFA951" w14:textId="77777777" w:rsidTr="00B13A20">
        <w:tc>
          <w:tcPr>
            <w:tcW w:w="421" w:type="dxa"/>
          </w:tcPr>
          <w:p w14:paraId="48514962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791CC0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Proveedor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447" w:type="dxa"/>
          </w:tcPr>
          <w:p w14:paraId="0F6251CB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9E88268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0F0576E5" w14:textId="77777777" w:rsidTr="00B13A20">
        <w:tc>
          <w:tcPr>
            <w:tcW w:w="421" w:type="dxa"/>
          </w:tcPr>
          <w:p w14:paraId="5A6F8AF3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32764E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Proveedor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447" w:type="dxa"/>
          </w:tcPr>
          <w:p w14:paraId="289638D0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60E55FC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48B6319F" w14:textId="77777777" w:rsidTr="00B13A20">
        <w:tc>
          <w:tcPr>
            <w:tcW w:w="3823" w:type="dxa"/>
            <w:gridSpan w:val="2"/>
            <w:shd w:val="clear" w:color="auto" w:fill="99CCFF"/>
          </w:tcPr>
          <w:p w14:paraId="5FAEFA91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 xml:space="preserve">Gasto: </w:t>
            </w:r>
          </w:p>
        </w:tc>
        <w:tc>
          <w:tcPr>
            <w:tcW w:w="3447" w:type="dxa"/>
            <w:shd w:val="clear" w:color="auto" w:fill="99CCFF"/>
          </w:tcPr>
          <w:p w14:paraId="56CF8289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2081" w:type="dxa"/>
            <w:shd w:val="clear" w:color="auto" w:fill="99CCFF"/>
          </w:tcPr>
          <w:p w14:paraId="71CFB741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</w:tr>
      <w:tr w:rsidR="000F533E" w:rsidRPr="004808AE" w14:paraId="04FB98D0" w14:textId="77777777" w:rsidTr="00B13A20">
        <w:tc>
          <w:tcPr>
            <w:tcW w:w="421" w:type="dxa"/>
          </w:tcPr>
          <w:p w14:paraId="109A8817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63A057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Proveedor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447" w:type="dxa"/>
          </w:tcPr>
          <w:p w14:paraId="6F90551A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F1DCAD9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173146E0" w14:textId="77777777" w:rsidTr="001E7FA1">
        <w:trPr>
          <w:trHeight w:val="298"/>
        </w:trPr>
        <w:tc>
          <w:tcPr>
            <w:tcW w:w="421" w:type="dxa"/>
          </w:tcPr>
          <w:p w14:paraId="43221CF5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BDC217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Proveedor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447" w:type="dxa"/>
          </w:tcPr>
          <w:p w14:paraId="41A23ED0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8509A04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43339E1E" w14:textId="77777777" w:rsidTr="00B13A20">
        <w:tc>
          <w:tcPr>
            <w:tcW w:w="3823" w:type="dxa"/>
            <w:gridSpan w:val="2"/>
            <w:shd w:val="clear" w:color="auto" w:fill="99CCFF"/>
          </w:tcPr>
          <w:p w14:paraId="5878B46C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 xml:space="preserve">Gasto: </w:t>
            </w:r>
          </w:p>
        </w:tc>
        <w:tc>
          <w:tcPr>
            <w:tcW w:w="3447" w:type="dxa"/>
            <w:shd w:val="clear" w:color="auto" w:fill="99CCFF"/>
          </w:tcPr>
          <w:p w14:paraId="29AE8427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2081" w:type="dxa"/>
            <w:shd w:val="clear" w:color="auto" w:fill="99CCFF"/>
          </w:tcPr>
          <w:p w14:paraId="27109BBE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</w:tr>
      <w:tr w:rsidR="000F533E" w:rsidRPr="004808AE" w14:paraId="5924DF1B" w14:textId="77777777" w:rsidTr="001E7FA1">
        <w:trPr>
          <w:trHeight w:val="295"/>
        </w:trPr>
        <w:tc>
          <w:tcPr>
            <w:tcW w:w="421" w:type="dxa"/>
          </w:tcPr>
          <w:p w14:paraId="2E45B36D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011DDC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Proveedor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447" w:type="dxa"/>
          </w:tcPr>
          <w:p w14:paraId="5A514EAC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C440947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7683C812" w14:textId="77777777" w:rsidTr="00B13A20">
        <w:tc>
          <w:tcPr>
            <w:tcW w:w="421" w:type="dxa"/>
          </w:tcPr>
          <w:p w14:paraId="768FE174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C90665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Proveedor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447" w:type="dxa"/>
          </w:tcPr>
          <w:p w14:paraId="60F8231E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A681895" w14:textId="77777777" w:rsidR="000F533E" w:rsidRPr="004808AE" w:rsidRDefault="000F533E" w:rsidP="00480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752A4B" w14:textId="77777777" w:rsidR="000F533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91F03" w14:textId="77777777" w:rsidR="001E7FA1" w:rsidRDefault="001E7FA1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8AC950" w14:textId="77777777" w:rsidR="001E7FA1" w:rsidRDefault="001E7FA1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91460" w14:textId="77777777" w:rsidR="001E7FA1" w:rsidRPr="004808AE" w:rsidRDefault="001E7FA1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45869" w14:textId="77777777" w:rsidR="000F533E" w:rsidRPr="004808AE" w:rsidRDefault="000F533E" w:rsidP="004808AE">
      <w:pPr>
        <w:pStyle w:val="Ttulo2"/>
        <w:tabs>
          <w:tab w:val="left" w:pos="777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4808AE">
        <w:rPr>
          <w:rFonts w:ascii="Arial" w:hAnsi="Arial" w:cs="Arial"/>
          <w:color w:val="auto"/>
          <w:sz w:val="24"/>
          <w:szCs w:val="24"/>
        </w:rPr>
        <w:lastRenderedPageBreak/>
        <w:t>VIII. DOCUMENTACIÓN ANEXA (</w:t>
      </w:r>
      <w:proofErr w:type="spellStart"/>
      <w:r w:rsidRPr="004808AE">
        <w:rPr>
          <w:rFonts w:ascii="Arial" w:hAnsi="Arial" w:cs="Arial"/>
          <w:color w:val="auto"/>
          <w:sz w:val="24"/>
          <w:szCs w:val="24"/>
        </w:rPr>
        <w:t>Obligatoria</w:t>
      </w:r>
      <w:proofErr w:type="spellEnd"/>
      <w:r w:rsidRPr="004808AE">
        <w:rPr>
          <w:rFonts w:ascii="Arial" w:hAnsi="Arial" w:cs="Arial"/>
          <w:color w:val="auto"/>
          <w:sz w:val="24"/>
          <w:szCs w:val="24"/>
        </w:rPr>
        <w:t>)</w:t>
      </w:r>
      <w:r w:rsidRPr="004808AE">
        <w:rPr>
          <w:rFonts w:ascii="Arial" w:hAnsi="Arial" w:cs="Arial"/>
          <w:color w:val="auto"/>
          <w:sz w:val="24"/>
          <w:szCs w:val="24"/>
        </w:rPr>
        <w:tab/>
      </w:r>
    </w:p>
    <w:p w14:paraId="082093D5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40421" w14:textId="77777777" w:rsidR="000F533E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Certificado de Personalidad Jurídica Vigente</w:t>
      </w:r>
    </w:p>
    <w:p w14:paraId="13ACB191" w14:textId="77777777" w:rsidR="001D53AB" w:rsidRPr="004808AE" w:rsidRDefault="001D53AB" w:rsidP="001D53A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4AF5735" w14:textId="77777777" w:rsidR="000F533E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Certificado de Vigencia de Directorio</w:t>
      </w:r>
    </w:p>
    <w:p w14:paraId="122CC45A" w14:textId="77777777" w:rsidR="001D53AB" w:rsidRPr="004808AE" w:rsidRDefault="001D53AB" w:rsidP="001D53A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5B15156" w14:textId="77777777" w:rsidR="000F533E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Fotocopia del RUT (SII) de la organización o comprobante vigente de la tramitación del RUT. (DE LA ORGANIZACIÓN)</w:t>
      </w:r>
    </w:p>
    <w:p w14:paraId="67B87950" w14:textId="77777777" w:rsidR="001D53AB" w:rsidRPr="004808AE" w:rsidRDefault="001D53AB" w:rsidP="001D53A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E8A3C37" w14:textId="77777777" w:rsidR="000F533E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Fotocopia de la Cédula de identidad del Representante Legal</w:t>
      </w:r>
    </w:p>
    <w:p w14:paraId="0FC29971" w14:textId="77777777" w:rsidR="001D53AB" w:rsidRPr="004808AE" w:rsidRDefault="001D53AB" w:rsidP="001D53A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834DA01" w14:textId="77777777" w:rsidR="000F533E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Acta de Asamblea (con aprobación del proyecto)</w:t>
      </w:r>
    </w:p>
    <w:p w14:paraId="0BC17274" w14:textId="77777777" w:rsidR="001D53AB" w:rsidRPr="004808AE" w:rsidRDefault="001D53AB" w:rsidP="001D53A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E9C31E6" w14:textId="77777777" w:rsidR="000F533E" w:rsidRPr="001D53AB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Certificado de Inscripción en el Registro de Receptores de Fondos Públicos, emitido a través del portal </w:t>
      </w:r>
      <w:hyperlink r:id="rId7" w:history="1">
        <w:r w:rsidRPr="00B76D82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www.registros19862.cl</w:t>
        </w:r>
      </w:hyperlink>
      <w:r w:rsidRPr="00B76D8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5AFC869" w14:textId="77777777" w:rsidR="001D53AB" w:rsidRPr="004808AE" w:rsidRDefault="001D53AB" w:rsidP="001D53A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9334714" w14:textId="77777777" w:rsidR="000F533E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Dos cotizaciones con menos de 30 días de antigüedad por gasto (proveedores que emitan factura) </w:t>
      </w:r>
    </w:p>
    <w:p w14:paraId="2411CFC1" w14:textId="77777777" w:rsidR="001D53AB" w:rsidRPr="004808AE" w:rsidRDefault="001D53AB" w:rsidP="001D53A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F3AB44A" w14:textId="77777777" w:rsidR="000F533E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Documento que acredite que la organización dispone de Cuenta Bancaria vigente al momento de postular, con la información del nombre y Rut de la organización, número de cuenta y banco respectivo. No se aceptarán fotos de tarjetas de banco.</w:t>
      </w:r>
    </w:p>
    <w:p w14:paraId="106B53DE" w14:textId="77777777" w:rsidR="001D53AB" w:rsidRPr="004808AE" w:rsidRDefault="001D53AB" w:rsidP="001D53A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A23558C" w14:textId="3CBB71D3" w:rsidR="000F533E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Declaración jurada simple (Anexo N°</w:t>
      </w:r>
      <w:r w:rsidR="002455F3">
        <w:rPr>
          <w:rFonts w:ascii="Arial" w:hAnsi="Arial" w:cs="Arial"/>
          <w:sz w:val="24"/>
          <w:szCs w:val="24"/>
        </w:rPr>
        <w:t>3</w:t>
      </w:r>
      <w:r w:rsidRPr="004808AE">
        <w:rPr>
          <w:rFonts w:ascii="Arial" w:hAnsi="Arial" w:cs="Arial"/>
          <w:sz w:val="24"/>
          <w:szCs w:val="24"/>
        </w:rPr>
        <w:t>) firmada por el Representante Legal o quién tenga las facultades delegadas según corresponda.</w:t>
      </w:r>
    </w:p>
    <w:p w14:paraId="59EC4E22" w14:textId="77777777" w:rsidR="001D53AB" w:rsidRPr="004808AE" w:rsidRDefault="001D53AB" w:rsidP="001D53A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895AD75" w14:textId="77777777" w:rsidR="000F533E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Currículum y certificados (si hay recursos humanos)</w:t>
      </w:r>
    </w:p>
    <w:p w14:paraId="5F6A5CFE" w14:textId="77777777" w:rsidR="001D53AB" w:rsidRPr="004808AE" w:rsidRDefault="001D53AB" w:rsidP="001D53A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12C33EE" w14:textId="77777777" w:rsidR="000F533E" w:rsidRPr="001D53AB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Permisos o autorizaciones requeridas (si aplica) </w:t>
      </w:r>
      <w:r w:rsidRPr="004808AE">
        <w:rPr>
          <w:rFonts w:ascii="Arial" w:hAnsi="Arial" w:cs="Arial"/>
          <w:sz w:val="24"/>
          <w:szCs w:val="24"/>
          <w:lang w:val="es-MX"/>
        </w:rPr>
        <w:t>Las organizaciones que postulen proyectos de construcción o trabajos para ser ejecutados en terrenos que deban acogerse al régimen de Copropiedad Inmobiliaria de la Ley N° 21.442, deben presentar Certificado de Autorización del proyecto, emitido por el Comité de Administración del Condominio.</w:t>
      </w:r>
    </w:p>
    <w:p w14:paraId="212497EA" w14:textId="77777777" w:rsidR="001D53AB" w:rsidRPr="004808AE" w:rsidRDefault="001D53AB" w:rsidP="001D53A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D0DD72" w14:textId="77777777" w:rsidR="000F533E" w:rsidRPr="004808AE" w:rsidRDefault="000F533E" w:rsidP="004808AE">
      <w:pPr>
        <w:pStyle w:val="Prrafodelista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Certificado de dominio vigente / contrato comodato (si aplica)</w:t>
      </w:r>
    </w:p>
    <w:p w14:paraId="42CC29CB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6C2BBF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5730B9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A2539D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831D11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F97716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A68F8C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85BAC3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CAA692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A4206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AB079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47B373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DBFCFA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ED60C9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74F814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DFE923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63016E" w14:textId="77777777" w:rsidR="00B76D82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4492F0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4E45CA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497437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3D3644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5AB88E" w14:textId="77777777" w:rsidR="000518B8" w:rsidRPr="00192414" w:rsidRDefault="000518B8" w:rsidP="00192414">
      <w:pPr>
        <w:jc w:val="center"/>
        <w:rPr>
          <w:rFonts w:ascii="Arial" w:hAnsi="Arial" w:cs="Arial"/>
          <w:sz w:val="24"/>
        </w:rPr>
      </w:pPr>
    </w:p>
    <w:sectPr w:rsidR="000518B8" w:rsidRPr="00192414" w:rsidSect="004808AE">
      <w:headerReference w:type="default" r:id="rId8"/>
      <w:footerReference w:type="default" r:id="rId9"/>
      <w:pgSz w:w="12242" w:h="20163"/>
      <w:pgMar w:top="170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65FEA" w14:textId="77777777" w:rsidR="008A6182" w:rsidRDefault="008A6182" w:rsidP="00476939">
      <w:pPr>
        <w:spacing w:after="0" w:line="240" w:lineRule="auto"/>
      </w:pPr>
      <w:r>
        <w:separator/>
      </w:r>
    </w:p>
  </w:endnote>
  <w:endnote w:type="continuationSeparator" w:id="0">
    <w:p w14:paraId="1329762D" w14:textId="77777777" w:rsidR="008A6182" w:rsidRDefault="008A6182" w:rsidP="0047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CD0C" w14:textId="02E46D0B" w:rsidR="0070748D" w:rsidRDefault="0070748D">
    <w:pPr>
      <w:pStyle w:val="Piedepgina"/>
    </w:pPr>
    <w:r w:rsidRPr="008348CE">
      <w:rPr>
        <w:rFonts w:ascii="Britannic Bold" w:hAnsi="Britannic Bold"/>
        <w:noProof/>
        <w:sz w:val="72"/>
        <w:szCs w:val="20"/>
        <w:lang w:eastAsia="es-CL"/>
      </w:rPr>
      <w:drawing>
        <wp:anchor distT="0" distB="0" distL="114300" distR="114300" simplePos="0" relativeHeight="251663360" behindDoc="1" locked="0" layoutInCell="1" allowOverlap="1" wp14:anchorId="1687CA36" wp14:editId="5B496D2B">
          <wp:simplePos x="0" y="0"/>
          <wp:positionH relativeFrom="page">
            <wp:posOffset>6773462</wp:posOffset>
          </wp:positionH>
          <wp:positionV relativeFrom="paragraph">
            <wp:posOffset>-189230</wp:posOffset>
          </wp:positionV>
          <wp:extent cx="699135" cy="737235"/>
          <wp:effectExtent l="0" t="0" r="5715" b="5715"/>
          <wp:wrapNone/>
          <wp:docPr id="677700066" name="Imagen 677700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913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8CE">
      <w:rPr>
        <w:rFonts w:ascii="Britannic Bold" w:hAnsi="Britannic Bold"/>
        <w:noProof/>
        <w:sz w:val="72"/>
        <w:szCs w:val="20"/>
        <w:lang w:eastAsia="es-CL"/>
      </w:rPr>
      <w:drawing>
        <wp:anchor distT="0" distB="0" distL="114300" distR="114300" simplePos="0" relativeHeight="251662336" behindDoc="1" locked="0" layoutInCell="1" allowOverlap="1" wp14:anchorId="35382ABA" wp14:editId="5B25B0AA">
          <wp:simplePos x="0" y="0"/>
          <wp:positionH relativeFrom="page">
            <wp:posOffset>301929</wp:posOffset>
          </wp:positionH>
          <wp:positionV relativeFrom="paragraph">
            <wp:posOffset>-188595</wp:posOffset>
          </wp:positionV>
          <wp:extent cx="699714" cy="737600"/>
          <wp:effectExtent l="0" t="0" r="5715" b="5715"/>
          <wp:wrapNone/>
          <wp:docPr id="1304918550" name="Imagen 1304918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99714" cy="7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F574" w14:textId="77777777" w:rsidR="008A6182" w:rsidRDefault="008A6182" w:rsidP="00476939">
      <w:pPr>
        <w:spacing w:after="0" w:line="240" w:lineRule="auto"/>
      </w:pPr>
      <w:r>
        <w:separator/>
      </w:r>
    </w:p>
  </w:footnote>
  <w:footnote w:type="continuationSeparator" w:id="0">
    <w:p w14:paraId="142E6539" w14:textId="77777777" w:rsidR="008A6182" w:rsidRDefault="008A6182" w:rsidP="0047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5790" w14:textId="566A951A" w:rsidR="0070748D" w:rsidRPr="00476939" w:rsidRDefault="0070748D" w:rsidP="00476939">
    <w:pPr>
      <w:pStyle w:val="Encabezado"/>
    </w:pPr>
    <w:r w:rsidRPr="00476939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14CEC0B" wp14:editId="79A0CBD0">
          <wp:simplePos x="0" y="0"/>
          <wp:positionH relativeFrom="column">
            <wp:posOffset>5628033</wp:posOffset>
          </wp:positionH>
          <wp:positionV relativeFrom="paragraph">
            <wp:posOffset>-392043</wp:posOffset>
          </wp:positionV>
          <wp:extent cx="906449" cy="906449"/>
          <wp:effectExtent l="0" t="0" r="0" b="0"/>
          <wp:wrapNone/>
          <wp:docPr id="123393690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449" cy="90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8CE">
      <w:rPr>
        <w:noProof/>
        <w:color w:val="66CCFF"/>
        <w:lang w:eastAsia="es-CL"/>
      </w:rPr>
      <w:drawing>
        <wp:anchor distT="0" distB="0" distL="114300" distR="114300" simplePos="0" relativeHeight="251660288" behindDoc="0" locked="0" layoutInCell="1" allowOverlap="1" wp14:anchorId="69EC5105" wp14:editId="5C6884AC">
          <wp:simplePos x="0" y="0"/>
          <wp:positionH relativeFrom="column">
            <wp:posOffset>-817742</wp:posOffset>
          </wp:positionH>
          <wp:positionV relativeFrom="paragraph">
            <wp:posOffset>-265982</wp:posOffset>
          </wp:positionV>
          <wp:extent cx="657203" cy="667910"/>
          <wp:effectExtent l="0" t="0" r="0" b="0"/>
          <wp:wrapNone/>
          <wp:docPr id="179314583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03" cy="66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FCEEF" w14:textId="358AAA29" w:rsidR="0070748D" w:rsidRDefault="007074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979"/>
    <w:multiLevelType w:val="hybridMultilevel"/>
    <w:tmpl w:val="8E90C4DC"/>
    <w:lvl w:ilvl="0" w:tplc="CBE6CB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E55CB"/>
    <w:multiLevelType w:val="hybridMultilevel"/>
    <w:tmpl w:val="418018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5D49"/>
    <w:multiLevelType w:val="hybridMultilevel"/>
    <w:tmpl w:val="5C4C43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6F24"/>
    <w:multiLevelType w:val="hybridMultilevel"/>
    <w:tmpl w:val="433EF368"/>
    <w:lvl w:ilvl="0" w:tplc="79D0AF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711E"/>
    <w:multiLevelType w:val="hybridMultilevel"/>
    <w:tmpl w:val="C158E032"/>
    <w:lvl w:ilvl="0" w:tplc="12409F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30D18"/>
    <w:multiLevelType w:val="hybridMultilevel"/>
    <w:tmpl w:val="4C7CB0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56D32"/>
    <w:multiLevelType w:val="hybridMultilevel"/>
    <w:tmpl w:val="DE7251EE"/>
    <w:lvl w:ilvl="0" w:tplc="71FAF63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D1C0D26">
      <w:numFmt w:val="bullet"/>
      <w:lvlText w:val="•"/>
      <w:lvlJc w:val="left"/>
      <w:pPr>
        <w:ind w:left="1445" w:hanging="360"/>
      </w:pPr>
      <w:rPr>
        <w:rFonts w:hint="default"/>
        <w:lang w:val="es-ES" w:eastAsia="en-US" w:bidi="ar-SA"/>
      </w:rPr>
    </w:lvl>
    <w:lvl w:ilvl="2" w:tplc="B83EBD18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3" w:tplc="F8AC8118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4" w:tplc="F52AEB02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5" w:tplc="70E0A2A4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6" w:tplc="D6E84540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  <w:lvl w:ilvl="7" w:tplc="3BC41E66">
      <w:numFmt w:val="bullet"/>
      <w:lvlText w:val="•"/>
      <w:lvlJc w:val="left"/>
      <w:pPr>
        <w:ind w:left="5199" w:hanging="360"/>
      </w:pPr>
      <w:rPr>
        <w:rFonts w:hint="default"/>
        <w:lang w:val="es-ES" w:eastAsia="en-US" w:bidi="ar-SA"/>
      </w:rPr>
    </w:lvl>
    <w:lvl w:ilvl="8" w:tplc="B5B0BEBE">
      <w:numFmt w:val="bullet"/>
      <w:lvlText w:val="•"/>
      <w:lvlJc w:val="left"/>
      <w:pPr>
        <w:ind w:left="582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E3E3189"/>
    <w:multiLevelType w:val="hybridMultilevel"/>
    <w:tmpl w:val="C2FE389E"/>
    <w:lvl w:ilvl="0" w:tplc="6BBA23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00FC2"/>
    <w:multiLevelType w:val="hybridMultilevel"/>
    <w:tmpl w:val="1CB4A8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56C8C"/>
    <w:multiLevelType w:val="hybridMultilevel"/>
    <w:tmpl w:val="DE54D3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81859">
    <w:abstractNumId w:val="6"/>
  </w:num>
  <w:num w:numId="2" w16cid:durableId="1908875678">
    <w:abstractNumId w:val="4"/>
  </w:num>
  <w:num w:numId="3" w16cid:durableId="2072926977">
    <w:abstractNumId w:val="1"/>
  </w:num>
  <w:num w:numId="4" w16cid:durableId="309411676">
    <w:abstractNumId w:val="5"/>
  </w:num>
  <w:num w:numId="5" w16cid:durableId="790981961">
    <w:abstractNumId w:val="2"/>
  </w:num>
  <w:num w:numId="6" w16cid:durableId="1152138941">
    <w:abstractNumId w:val="0"/>
  </w:num>
  <w:num w:numId="7" w16cid:durableId="1641573761">
    <w:abstractNumId w:val="7"/>
  </w:num>
  <w:num w:numId="8" w16cid:durableId="1940602314">
    <w:abstractNumId w:val="3"/>
  </w:num>
  <w:num w:numId="9" w16cid:durableId="977759025">
    <w:abstractNumId w:val="8"/>
  </w:num>
  <w:num w:numId="10" w16cid:durableId="1478916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F0"/>
    <w:rsid w:val="000100F2"/>
    <w:rsid w:val="0004214E"/>
    <w:rsid w:val="00051363"/>
    <w:rsid w:val="000518B8"/>
    <w:rsid w:val="00051A71"/>
    <w:rsid w:val="00067D59"/>
    <w:rsid w:val="00075CD0"/>
    <w:rsid w:val="00082391"/>
    <w:rsid w:val="000C47C5"/>
    <w:rsid w:val="000E3DEB"/>
    <w:rsid w:val="000F0B26"/>
    <w:rsid w:val="000F2D46"/>
    <w:rsid w:val="000F533E"/>
    <w:rsid w:val="00115616"/>
    <w:rsid w:val="00135404"/>
    <w:rsid w:val="001479BB"/>
    <w:rsid w:val="00192414"/>
    <w:rsid w:val="00196E12"/>
    <w:rsid w:val="001B1DDB"/>
    <w:rsid w:val="001B40A5"/>
    <w:rsid w:val="001D53AB"/>
    <w:rsid w:val="001E7FA1"/>
    <w:rsid w:val="00214D9C"/>
    <w:rsid w:val="00230546"/>
    <w:rsid w:val="002455F3"/>
    <w:rsid w:val="002563B6"/>
    <w:rsid w:val="002A4654"/>
    <w:rsid w:val="002D715B"/>
    <w:rsid w:val="003218FB"/>
    <w:rsid w:val="0033261F"/>
    <w:rsid w:val="003535BE"/>
    <w:rsid w:val="003764F0"/>
    <w:rsid w:val="00385F4B"/>
    <w:rsid w:val="003E3EF3"/>
    <w:rsid w:val="003F26B4"/>
    <w:rsid w:val="0041465B"/>
    <w:rsid w:val="004160E8"/>
    <w:rsid w:val="00427845"/>
    <w:rsid w:val="00470F6C"/>
    <w:rsid w:val="00476939"/>
    <w:rsid w:val="004808AE"/>
    <w:rsid w:val="004C62DF"/>
    <w:rsid w:val="00504E5F"/>
    <w:rsid w:val="00515238"/>
    <w:rsid w:val="00520C07"/>
    <w:rsid w:val="00532A41"/>
    <w:rsid w:val="00534D2F"/>
    <w:rsid w:val="005440CB"/>
    <w:rsid w:val="005A3FFD"/>
    <w:rsid w:val="005C3EF7"/>
    <w:rsid w:val="005E70B8"/>
    <w:rsid w:val="00614B42"/>
    <w:rsid w:val="0062297A"/>
    <w:rsid w:val="00632AF0"/>
    <w:rsid w:val="00644ABD"/>
    <w:rsid w:val="00650B2E"/>
    <w:rsid w:val="00655552"/>
    <w:rsid w:val="006864C3"/>
    <w:rsid w:val="006E247F"/>
    <w:rsid w:val="0070748D"/>
    <w:rsid w:val="007167E9"/>
    <w:rsid w:val="00734359"/>
    <w:rsid w:val="007607F4"/>
    <w:rsid w:val="00776FE1"/>
    <w:rsid w:val="007D60D6"/>
    <w:rsid w:val="0080053D"/>
    <w:rsid w:val="0082463E"/>
    <w:rsid w:val="008348CE"/>
    <w:rsid w:val="00840893"/>
    <w:rsid w:val="00842C79"/>
    <w:rsid w:val="0085670E"/>
    <w:rsid w:val="00862183"/>
    <w:rsid w:val="008642A1"/>
    <w:rsid w:val="00876EC1"/>
    <w:rsid w:val="008830F8"/>
    <w:rsid w:val="008A6182"/>
    <w:rsid w:val="008D191C"/>
    <w:rsid w:val="009022CF"/>
    <w:rsid w:val="00916BED"/>
    <w:rsid w:val="009366CB"/>
    <w:rsid w:val="00951194"/>
    <w:rsid w:val="00956494"/>
    <w:rsid w:val="009B07A3"/>
    <w:rsid w:val="009B284B"/>
    <w:rsid w:val="00A0149A"/>
    <w:rsid w:val="00A6699A"/>
    <w:rsid w:val="00AB736E"/>
    <w:rsid w:val="00AB7529"/>
    <w:rsid w:val="00AC3AAA"/>
    <w:rsid w:val="00B13A20"/>
    <w:rsid w:val="00B32380"/>
    <w:rsid w:val="00B708E6"/>
    <w:rsid w:val="00B76D82"/>
    <w:rsid w:val="00B77735"/>
    <w:rsid w:val="00B878F9"/>
    <w:rsid w:val="00B93086"/>
    <w:rsid w:val="00BA1DCC"/>
    <w:rsid w:val="00BA7FFE"/>
    <w:rsid w:val="00BC66DF"/>
    <w:rsid w:val="00BD4BEA"/>
    <w:rsid w:val="00C24468"/>
    <w:rsid w:val="00C62D08"/>
    <w:rsid w:val="00C73D68"/>
    <w:rsid w:val="00CB3766"/>
    <w:rsid w:val="00CD2249"/>
    <w:rsid w:val="00CE77A6"/>
    <w:rsid w:val="00CF47CA"/>
    <w:rsid w:val="00D00115"/>
    <w:rsid w:val="00D15AEE"/>
    <w:rsid w:val="00D37751"/>
    <w:rsid w:val="00D7353E"/>
    <w:rsid w:val="00D9426B"/>
    <w:rsid w:val="00DB0CDE"/>
    <w:rsid w:val="00DE166F"/>
    <w:rsid w:val="00DE6A48"/>
    <w:rsid w:val="00E0214B"/>
    <w:rsid w:val="00E40873"/>
    <w:rsid w:val="00E45773"/>
    <w:rsid w:val="00E60527"/>
    <w:rsid w:val="00EA5BDE"/>
    <w:rsid w:val="00EB14BC"/>
    <w:rsid w:val="00F23AD7"/>
    <w:rsid w:val="00F3191A"/>
    <w:rsid w:val="00F74E93"/>
    <w:rsid w:val="00F82683"/>
    <w:rsid w:val="00F952FB"/>
    <w:rsid w:val="00FA51AE"/>
    <w:rsid w:val="00FA6F15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48EC2"/>
  <w15:chartTrackingRefBased/>
  <w15:docId w15:val="{B70EA2C7-20E1-40C3-99B1-A0A2EA2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53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533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76FE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830F8"/>
    <w:pPr>
      <w:ind w:left="720"/>
      <w:contextualSpacing/>
    </w:pPr>
  </w:style>
  <w:style w:type="table" w:styleId="Tablanormal1">
    <w:name w:val="Plain Table 1"/>
    <w:basedOn w:val="Tablanormal"/>
    <w:uiPriority w:val="41"/>
    <w:rsid w:val="008642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76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939"/>
  </w:style>
  <w:style w:type="paragraph" w:styleId="Piedepgina">
    <w:name w:val="footer"/>
    <w:basedOn w:val="Normal"/>
    <w:link w:val="PiedepginaCar"/>
    <w:uiPriority w:val="99"/>
    <w:unhideWhenUsed/>
    <w:rsid w:val="00476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39"/>
  </w:style>
  <w:style w:type="character" w:customStyle="1" w:styleId="Ttulo1Car">
    <w:name w:val="Título 1 Car"/>
    <w:basedOn w:val="Fuentedeprrafopredeter"/>
    <w:link w:val="Ttulo1"/>
    <w:uiPriority w:val="9"/>
    <w:rsid w:val="000F53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F53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0F53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0F53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Tablaconcuadrcula">
    <w:name w:val="Table Grid"/>
    <w:basedOn w:val="Tablanormal"/>
    <w:uiPriority w:val="39"/>
    <w:rsid w:val="000F533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5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gistros19862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 Pública</dc:creator>
  <cp:keywords/>
  <dc:description/>
  <cp:lastModifiedBy>Seguridad Publica</cp:lastModifiedBy>
  <cp:revision>5</cp:revision>
  <cp:lastPrinted>2025-07-29T17:48:00Z</cp:lastPrinted>
  <dcterms:created xsi:type="dcterms:W3CDTF">2025-07-29T17:50:00Z</dcterms:created>
  <dcterms:modified xsi:type="dcterms:W3CDTF">2025-07-29T20:22:00Z</dcterms:modified>
</cp:coreProperties>
</file>